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130C" w14:textId="77777777" w:rsidR="00C33A40" w:rsidRDefault="00C33A40" w:rsidP="00BA140F">
      <w:pPr>
        <w:pStyle w:val="Sagniadetextindependent1"/>
        <w:ind w:left="0" w:right="28"/>
        <w:jc w:val="both"/>
        <w:rPr>
          <w:smallCaps/>
          <w:sz w:val="24"/>
          <w:szCs w:val="24"/>
        </w:rPr>
      </w:pPr>
    </w:p>
    <w:p w14:paraId="1B88961E" w14:textId="50DDA076" w:rsidR="00FC3EF2" w:rsidRDefault="00FC3EF2" w:rsidP="00BA140F">
      <w:pPr>
        <w:pStyle w:val="Sagniadetextindependent1"/>
        <w:ind w:left="0" w:right="28"/>
        <w:jc w:val="both"/>
        <w:rPr>
          <w:smallCaps/>
          <w:sz w:val="24"/>
          <w:szCs w:val="24"/>
        </w:rPr>
      </w:pPr>
      <w:r w:rsidRPr="00263C14">
        <w:rPr>
          <w:smallCaps/>
          <w:sz w:val="24"/>
          <w:szCs w:val="24"/>
        </w:rPr>
        <w:t>DOCUMENT D’ACCEPTACIÓ</w:t>
      </w:r>
      <w:r>
        <w:rPr>
          <w:smallCaps/>
          <w:sz w:val="24"/>
          <w:szCs w:val="24"/>
        </w:rPr>
        <w:t xml:space="preserve"> </w:t>
      </w:r>
      <w:r w:rsidR="00EB05F8" w:rsidRPr="00EB05F8">
        <w:rPr>
          <w:smallCaps/>
          <w:sz w:val="24"/>
          <w:szCs w:val="24"/>
        </w:rPr>
        <w:t>ARMIF 20</w:t>
      </w:r>
      <w:r w:rsidR="004C13BF">
        <w:rPr>
          <w:smallCaps/>
          <w:sz w:val="24"/>
          <w:szCs w:val="24"/>
        </w:rPr>
        <w:t>2</w:t>
      </w:r>
      <w:r w:rsidR="002430D4">
        <w:rPr>
          <w:smallCaps/>
          <w:sz w:val="24"/>
          <w:szCs w:val="24"/>
        </w:rPr>
        <w:t>5</w:t>
      </w:r>
    </w:p>
    <w:p w14:paraId="61F3BFCF" w14:textId="77777777" w:rsidR="00005A32" w:rsidRPr="00005A32" w:rsidRDefault="00005A32" w:rsidP="00005A32">
      <w:pPr>
        <w:pStyle w:val="Sagniadetextindependent1"/>
        <w:ind w:left="0" w:right="28"/>
        <w:jc w:val="both"/>
        <w:rPr>
          <w:smallCaps/>
        </w:rPr>
      </w:pPr>
    </w:p>
    <w:p w14:paraId="5F1249E7" w14:textId="37046C28" w:rsidR="00005A32" w:rsidRPr="00263C14" w:rsidRDefault="001E5B34" w:rsidP="00BA140F">
      <w:pPr>
        <w:pStyle w:val="Sagniadetextindependent1"/>
        <w:ind w:left="0" w:right="28"/>
        <w:jc w:val="both"/>
        <w:rPr>
          <w:smallCaps/>
          <w:sz w:val="24"/>
          <w:szCs w:val="24"/>
        </w:rPr>
      </w:pPr>
      <w:r w:rsidRPr="004F7C71">
        <w:rPr>
          <w:b w:val="0"/>
          <w:bCs w:val="0"/>
          <w:noProof/>
        </w:rPr>
        <mc:AlternateContent>
          <mc:Choice Requires="wps">
            <w:drawing>
              <wp:inline distT="0" distB="0" distL="0" distR="0" wp14:anchorId="777C6024" wp14:editId="24038B51">
                <wp:extent cx="5649595" cy="286385"/>
                <wp:effectExtent l="8890" t="9525" r="75565" b="75565"/>
                <wp:docPr id="5267403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959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7443A6" w14:textId="5BAF065B" w:rsidR="00005A32" w:rsidRPr="00005A32" w:rsidRDefault="00005A32" w:rsidP="00E3790E">
                            <w:pPr>
                              <w:autoSpaceDE w:val="0"/>
                              <w:autoSpaceDN w:val="0"/>
                              <w:adjustRightInd w:val="0"/>
                              <w:ind w:right="-52"/>
                              <w:rPr>
                                <w:rFonts w:ascii="Arial" w:hAnsi="Arial" w:cs="Arial"/>
                                <w:lang w:eastAsia="ca-ES"/>
                              </w:rPr>
                            </w:pPr>
                            <w:r w:rsidRPr="00005A3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 xml:space="preserve">Juntament amb el document d'acceptació, cal aportar </w:t>
                            </w:r>
                            <w:r w:rsidR="005D7D6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>els documents annex</w:t>
                            </w:r>
                            <w:r w:rsidR="00B67FEE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>o</w:t>
                            </w:r>
                            <w:r w:rsidR="005D7D6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>s 1 i 2</w:t>
                            </w:r>
                            <w:r w:rsidRPr="00005A32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ca-ES"/>
                              </w:rPr>
                              <w:t xml:space="preserve"> </w:t>
                            </w:r>
                          </w:p>
                          <w:p w14:paraId="69541184" w14:textId="77777777" w:rsidR="00005A32" w:rsidRPr="005F4DFF" w:rsidRDefault="00005A32" w:rsidP="00005A3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7C60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44.85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">
                <v:shadow on="t" offset="6pt,6pt"/>
                <v:textbox>
                  <w:txbxContent>
                    <w:p w14:paraId="4A7443A6" w14:textId="5BAF065B" w:rsidR="00005A32" w:rsidRPr="00005A32" w:rsidRDefault="00005A32" w:rsidP="00E3790E">
                      <w:pPr>
                        <w:autoSpaceDE w:val="0"/>
                        <w:autoSpaceDN w:val="0"/>
                        <w:adjustRightInd w:val="0"/>
                        <w:ind w:right="-52"/>
                        <w:rPr>
                          <w:rFonts w:ascii="Arial" w:hAnsi="Arial" w:cs="Arial"/>
                          <w:lang w:eastAsia="ca-ES"/>
                        </w:rPr>
                      </w:pPr>
                      <w:r w:rsidRPr="00005A32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 xml:space="preserve">Juntament amb el document d'acceptació, cal aportar </w:t>
                      </w:r>
                      <w:r w:rsidR="005D7D67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>els documents annex</w:t>
                      </w:r>
                      <w:r w:rsidR="00B67FEE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>o</w:t>
                      </w:r>
                      <w:r w:rsidR="005D7D67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>s 1 i 2</w:t>
                      </w:r>
                      <w:r w:rsidRPr="00005A32">
                        <w:rPr>
                          <w:rFonts w:ascii="Arial" w:hAnsi="Arial" w:cs="Arial"/>
                          <w:sz w:val="18"/>
                          <w:szCs w:val="18"/>
                          <w:lang w:eastAsia="ca-ES"/>
                        </w:rPr>
                        <w:t xml:space="preserve"> </w:t>
                      </w:r>
                    </w:p>
                    <w:p w14:paraId="69541184" w14:textId="77777777" w:rsidR="00005A32" w:rsidRPr="005F4DFF" w:rsidRDefault="00005A32" w:rsidP="00005A3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AA1DB9" w14:textId="77777777" w:rsidR="00BA140F" w:rsidRPr="00FD4186" w:rsidRDefault="00BA140F" w:rsidP="0066269B">
      <w:pPr>
        <w:ind w:right="-114"/>
        <w:rPr>
          <w:rFonts w:ascii="Arial" w:hAnsi="Arial" w:cs="Arial"/>
          <w:b/>
          <w:sz w:val="14"/>
          <w:szCs w:val="14"/>
        </w:rPr>
      </w:pPr>
    </w:p>
    <w:p w14:paraId="2843373F" w14:textId="77777777" w:rsidR="00565957" w:rsidRPr="0066269B" w:rsidRDefault="002C5301" w:rsidP="0066269B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/>
        </w:rPr>
      </w:pPr>
      <w:r w:rsidRPr="0066269B">
        <w:rPr>
          <w:rFonts w:ascii="Arial" w:hAnsi="Arial" w:cs="Arial"/>
          <w:b/>
        </w:rPr>
        <w:t>Dades universitat</w:t>
      </w:r>
      <w:r w:rsidR="00565957" w:rsidRPr="0066269B">
        <w:rPr>
          <w:rFonts w:ascii="Arial" w:hAnsi="Arial" w:cs="Arial"/>
          <w:b/>
        </w:rPr>
        <w:t xml:space="preserve"> benefici</w:t>
      </w:r>
      <w:r w:rsidRPr="0066269B">
        <w:rPr>
          <w:rFonts w:ascii="Arial" w:hAnsi="Arial" w:cs="Arial"/>
          <w:b/>
        </w:rPr>
        <w:t>à</w:t>
      </w:r>
      <w:r w:rsidR="00565957" w:rsidRPr="0066269B">
        <w:rPr>
          <w:rFonts w:ascii="Arial" w:hAnsi="Arial" w:cs="Arial"/>
          <w:b/>
        </w:rPr>
        <w:t>ri</w:t>
      </w:r>
      <w:r w:rsidRPr="0066269B">
        <w:rPr>
          <w:rFonts w:ascii="Arial" w:hAnsi="Arial" w:cs="Arial"/>
          <w:b/>
        </w:rPr>
        <w:t>a</w:t>
      </w:r>
    </w:p>
    <w:p w14:paraId="35AB3B16" w14:textId="77777777" w:rsidR="00565957" w:rsidRPr="00005A32" w:rsidRDefault="00565957" w:rsidP="00565957">
      <w:pPr>
        <w:jc w:val="both"/>
        <w:rPr>
          <w:rFonts w:ascii="Arial" w:hAnsi="Arial" w:cs="Arial"/>
          <w:b/>
          <w:sz w:val="16"/>
          <w:szCs w:val="16"/>
        </w:rPr>
      </w:pPr>
    </w:p>
    <w:p w14:paraId="0506949C" w14:textId="4C129E79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Universitat: </w:t>
      </w:r>
      <w:r w:rsidR="00C31D1E"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C31D1E" w:rsidRPr="0066269B">
        <w:rPr>
          <w:rFonts w:ascii="Arial" w:hAnsi="Arial" w:cs="Arial"/>
        </w:rPr>
        <w:instrText xml:space="preserve"> FORMTEXT </w:instrText>
      </w:r>
      <w:r w:rsidR="00C31D1E" w:rsidRPr="0066269B">
        <w:rPr>
          <w:rFonts w:ascii="Arial" w:hAnsi="Arial" w:cs="Arial"/>
        </w:rPr>
      </w:r>
      <w:r w:rsidR="00C31D1E" w:rsidRPr="0066269B">
        <w:rPr>
          <w:rFonts w:ascii="Arial" w:hAnsi="Arial" w:cs="Arial"/>
        </w:rPr>
        <w:fldChar w:fldCharType="separate"/>
      </w:r>
      <w:r w:rsidR="005F0BD9">
        <w:rPr>
          <w:rFonts w:ascii="Arial" w:hAnsi="Arial" w:cs="Arial"/>
        </w:rPr>
        <w:t> </w:t>
      </w:r>
      <w:r w:rsidR="005F0BD9">
        <w:rPr>
          <w:rFonts w:ascii="Arial" w:hAnsi="Arial" w:cs="Arial"/>
        </w:rPr>
        <w:t> </w:t>
      </w:r>
      <w:r w:rsidR="005F0BD9">
        <w:rPr>
          <w:rFonts w:ascii="Arial" w:hAnsi="Arial" w:cs="Arial"/>
        </w:rPr>
        <w:t> </w:t>
      </w:r>
      <w:r w:rsidR="005F0BD9">
        <w:rPr>
          <w:rFonts w:ascii="Arial" w:hAnsi="Arial" w:cs="Arial"/>
        </w:rPr>
        <w:t> </w:t>
      </w:r>
      <w:r w:rsidR="005F0BD9">
        <w:rPr>
          <w:rFonts w:ascii="Arial" w:hAnsi="Arial" w:cs="Arial"/>
        </w:rPr>
        <w:t> </w:t>
      </w:r>
      <w:r w:rsidR="00C31D1E" w:rsidRPr="0066269B">
        <w:rPr>
          <w:rFonts w:ascii="Arial" w:hAnsi="Arial" w:cs="Arial"/>
        </w:rPr>
        <w:fldChar w:fldCharType="end"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1D1E">
        <w:rPr>
          <w:rFonts w:ascii="Arial" w:hAnsi="Arial" w:cs="Arial"/>
        </w:rPr>
        <w:tab/>
      </w:r>
      <w:r w:rsidR="00C33A40">
        <w:rPr>
          <w:rFonts w:ascii="Arial" w:hAnsi="Arial" w:cs="Arial"/>
        </w:rPr>
        <w:t xml:space="preserve"> </w:t>
      </w:r>
    </w:p>
    <w:p w14:paraId="687FE170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Departament: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</w:p>
    <w:p w14:paraId="0CF86B72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CIF: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</w:p>
    <w:p w14:paraId="313E9B27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Adreça: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</w:p>
    <w:p w14:paraId="49D2FD7C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C.P: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  <w:r w:rsidR="00C33A40">
        <w:rPr>
          <w:rFonts w:ascii="Arial" w:hAnsi="Arial" w:cs="Arial"/>
        </w:rPr>
        <w:t xml:space="preserve"> </w:t>
      </w:r>
      <w:r w:rsidRPr="0066269B">
        <w:rPr>
          <w:rFonts w:ascii="Arial" w:hAnsi="Arial" w:cs="Arial"/>
        </w:rPr>
        <w:t xml:space="preserve">Població: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</w:p>
    <w:p w14:paraId="3E53617A" w14:textId="77777777" w:rsidR="00565957" w:rsidRPr="0066269B" w:rsidRDefault="00565957" w:rsidP="00565957">
      <w:pPr>
        <w:jc w:val="both"/>
        <w:rPr>
          <w:rFonts w:ascii="Arial" w:hAnsi="Arial" w:cs="Arial"/>
          <w:b/>
        </w:rPr>
      </w:pPr>
    </w:p>
    <w:p w14:paraId="1FCF6096" w14:textId="77777777" w:rsidR="00565957" w:rsidRPr="0066269B" w:rsidRDefault="00565957" w:rsidP="0066269B">
      <w:pPr>
        <w:pBdr>
          <w:top w:val="single" w:sz="4" w:space="1" w:color="auto"/>
          <w:bottom w:val="single" w:sz="4" w:space="1" w:color="auto"/>
        </w:pBdr>
        <w:tabs>
          <w:tab w:val="left" w:pos="2552"/>
        </w:tabs>
        <w:jc w:val="both"/>
        <w:rPr>
          <w:rFonts w:ascii="Arial" w:hAnsi="Arial" w:cs="Arial"/>
          <w:b/>
        </w:rPr>
      </w:pPr>
      <w:r w:rsidRPr="0066269B">
        <w:rPr>
          <w:rFonts w:ascii="Arial" w:hAnsi="Arial" w:cs="Arial"/>
          <w:b/>
        </w:rPr>
        <w:t>Dades de l’ajut</w:t>
      </w:r>
    </w:p>
    <w:p w14:paraId="71B9171B" w14:textId="77777777" w:rsidR="00565957" w:rsidRPr="00005A32" w:rsidRDefault="00565957" w:rsidP="00565957">
      <w:pPr>
        <w:jc w:val="both"/>
        <w:rPr>
          <w:rFonts w:ascii="Arial" w:hAnsi="Arial" w:cs="Arial"/>
          <w:b/>
          <w:sz w:val="16"/>
          <w:szCs w:val="16"/>
        </w:rPr>
      </w:pPr>
    </w:p>
    <w:p w14:paraId="64B864FC" w14:textId="1A0161E2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Data resolució provisional de concessió: </w:t>
      </w:r>
      <w:r w:rsidR="00C67151" w:rsidRPr="0066269B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="00C67151" w:rsidRPr="0066269B">
        <w:rPr>
          <w:rFonts w:ascii="Arial" w:hAnsi="Arial" w:cs="Arial"/>
        </w:rPr>
        <w:instrText xml:space="preserve"> FORMTEXT </w:instrText>
      </w:r>
      <w:r w:rsidR="00C67151" w:rsidRPr="0066269B">
        <w:rPr>
          <w:rFonts w:ascii="Arial" w:hAnsi="Arial" w:cs="Arial"/>
        </w:rPr>
      </w:r>
      <w:r w:rsidR="00C67151" w:rsidRPr="0066269B">
        <w:rPr>
          <w:rFonts w:ascii="Arial" w:hAnsi="Arial" w:cs="Arial"/>
        </w:rPr>
        <w:fldChar w:fldCharType="separate"/>
      </w:r>
      <w:r w:rsidR="00A662B5">
        <w:rPr>
          <w:rFonts w:ascii="Arial" w:hAnsi="Arial" w:cs="Arial"/>
        </w:rPr>
        <w:t> </w:t>
      </w:r>
      <w:r w:rsidR="00A662B5">
        <w:rPr>
          <w:rFonts w:ascii="Arial" w:hAnsi="Arial" w:cs="Arial"/>
        </w:rPr>
        <w:t> </w:t>
      </w:r>
      <w:r w:rsidR="00A662B5">
        <w:rPr>
          <w:rFonts w:ascii="Arial" w:hAnsi="Arial" w:cs="Arial"/>
        </w:rPr>
        <w:t> </w:t>
      </w:r>
      <w:r w:rsidR="00A662B5">
        <w:rPr>
          <w:rFonts w:ascii="Arial" w:hAnsi="Arial" w:cs="Arial"/>
        </w:rPr>
        <w:t> </w:t>
      </w:r>
      <w:r w:rsidR="00A662B5">
        <w:rPr>
          <w:rFonts w:ascii="Arial" w:hAnsi="Arial" w:cs="Arial"/>
        </w:rPr>
        <w:t> </w:t>
      </w:r>
      <w:r w:rsidR="00C67151" w:rsidRPr="0066269B">
        <w:rPr>
          <w:rFonts w:ascii="Arial" w:hAnsi="Arial" w:cs="Arial"/>
        </w:rPr>
        <w:fldChar w:fldCharType="end"/>
      </w:r>
    </w:p>
    <w:p w14:paraId="11071342" w14:textId="24ECF795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Publicació Tauler electrònic Adm. Generalitat de Catalunya: </w:t>
      </w:r>
      <w:r w:rsidR="00C67151" w:rsidRPr="0066269B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="00C67151" w:rsidRPr="0066269B">
        <w:rPr>
          <w:rFonts w:ascii="Arial" w:hAnsi="Arial" w:cs="Arial"/>
        </w:rPr>
        <w:instrText xml:space="preserve"> FORMTEXT </w:instrText>
      </w:r>
      <w:r w:rsidR="00C67151" w:rsidRPr="0066269B">
        <w:rPr>
          <w:rFonts w:ascii="Arial" w:hAnsi="Arial" w:cs="Arial"/>
        </w:rPr>
      </w:r>
      <w:r w:rsidR="00C67151" w:rsidRPr="0066269B">
        <w:rPr>
          <w:rFonts w:ascii="Arial" w:hAnsi="Arial" w:cs="Arial"/>
        </w:rPr>
        <w:fldChar w:fldCharType="separate"/>
      </w:r>
      <w:r w:rsidR="00743DD9">
        <w:rPr>
          <w:rFonts w:ascii="Arial" w:hAnsi="Arial" w:cs="Arial"/>
        </w:rPr>
        <w:t> </w:t>
      </w:r>
      <w:r w:rsidR="00743DD9">
        <w:rPr>
          <w:rFonts w:ascii="Arial" w:hAnsi="Arial" w:cs="Arial"/>
        </w:rPr>
        <w:t> </w:t>
      </w:r>
      <w:r w:rsidR="00743DD9">
        <w:rPr>
          <w:rFonts w:ascii="Arial" w:hAnsi="Arial" w:cs="Arial"/>
        </w:rPr>
        <w:t> </w:t>
      </w:r>
      <w:r w:rsidR="00743DD9">
        <w:rPr>
          <w:rFonts w:ascii="Arial" w:hAnsi="Arial" w:cs="Arial"/>
        </w:rPr>
        <w:t> </w:t>
      </w:r>
      <w:r w:rsidR="00743DD9">
        <w:rPr>
          <w:rFonts w:ascii="Arial" w:hAnsi="Arial" w:cs="Arial"/>
        </w:rPr>
        <w:t> </w:t>
      </w:r>
      <w:r w:rsidR="00C67151" w:rsidRPr="0066269B">
        <w:rPr>
          <w:rFonts w:ascii="Arial" w:hAnsi="Arial" w:cs="Arial"/>
        </w:rPr>
        <w:fldChar w:fldCharType="end"/>
      </w:r>
    </w:p>
    <w:p w14:paraId="577A7A2E" w14:textId="79C5E29B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Núm. d’expedient: </w:t>
      </w:r>
      <w:r w:rsidR="00293D3A" w:rsidRPr="0066269B">
        <w:rPr>
          <w:rFonts w:ascii="Arial" w:hAnsi="Arial" w:cs="Arial"/>
        </w:rPr>
        <w:t>20</w:t>
      </w:r>
      <w:r w:rsidR="004C13BF">
        <w:rPr>
          <w:rFonts w:ascii="Arial" w:hAnsi="Arial" w:cs="Arial"/>
        </w:rPr>
        <w:t>2</w:t>
      </w:r>
      <w:r w:rsidR="002430D4">
        <w:rPr>
          <w:rFonts w:ascii="Arial" w:hAnsi="Arial" w:cs="Arial"/>
        </w:rPr>
        <w:t>5</w:t>
      </w:r>
      <w:r w:rsidR="00293D3A" w:rsidRPr="0066269B">
        <w:rPr>
          <w:rFonts w:ascii="Arial" w:hAnsi="Arial" w:cs="Arial"/>
        </w:rPr>
        <w:t xml:space="preserve"> ARMIF</w:t>
      </w:r>
      <w:r w:rsidRPr="0066269B">
        <w:rPr>
          <w:rFonts w:ascii="Arial" w:hAnsi="Arial" w:cs="Arial"/>
        </w:rPr>
        <w:t xml:space="preserve"> </w:t>
      </w:r>
      <w:bookmarkStart w:id="0" w:name="Texto1"/>
      <w:r w:rsidRPr="0066269B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>
              <w:maxLength w:val="15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  <w:bookmarkEnd w:id="0"/>
    </w:p>
    <w:p w14:paraId="10AE2130" w14:textId="77777777" w:rsidR="00565957" w:rsidRPr="0066269B" w:rsidRDefault="00565957" w:rsidP="00565957">
      <w:pPr>
        <w:jc w:val="both"/>
        <w:rPr>
          <w:rFonts w:ascii="Arial" w:hAnsi="Arial" w:cs="Arial"/>
          <w:bCs/>
        </w:rPr>
      </w:pPr>
      <w:r w:rsidRPr="0066269B">
        <w:rPr>
          <w:rFonts w:ascii="Arial" w:hAnsi="Arial" w:cs="Arial"/>
        </w:rPr>
        <w:t>Responsable de</w:t>
      </w:r>
      <w:r w:rsidR="002C5301" w:rsidRPr="0066269B">
        <w:rPr>
          <w:rFonts w:ascii="Arial" w:hAnsi="Arial" w:cs="Arial"/>
        </w:rPr>
        <w:t>l projecte</w:t>
      </w:r>
      <w:r w:rsidRPr="0066269B">
        <w:rPr>
          <w:rFonts w:ascii="Arial" w:hAnsi="Arial" w:cs="Arial"/>
        </w:rPr>
        <w:t xml:space="preserve">: </w:t>
      </w:r>
      <w:r w:rsidRPr="0066269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  <w:bCs/>
        </w:rPr>
        <w:instrText xml:space="preserve"> FORMTEXT </w:instrText>
      </w:r>
      <w:r w:rsidRPr="0066269B">
        <w:rPr>
          <w:rFonts w:ascii="Arial" w:hAnsi="Arial" w:cs="Arial"/>
          <w:bCs/>
        </w:rPr>
      </w:r>
      <w:r w:rsidRPr="0066269B">
        <w:rPr>
          <w:rFonts w:ascii="Arial" w:hAnsi="Arial" w:cs="Arial"/>
          <w:bCs/>
        </w:rPr>
        <w:fldChar w:fldCharType="separate"/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fldChar w:fldCharType="end"/>
      </w:r>
    </w:p>
    <w:p w14:paraId="033BE630" w14:textId="77777777" w:rsidR="00565957" w:rsidRPr="0066269B" w:rsidRDefault="00565957" w:rsidP="00565957">
      <w:pPr>
        <w:jc w:val="both"/>
        <w:rPr>
          <w:rFonts w:ascii="Arial" w:hAnsi="Arial" w:cs="Arial"/>
          <w:bCs/>
        </w:rPr>
      </w:pPr>
      <w:r w:rsidRPr="0066269B">
        <w:rPr>
          <w:rFonts w:ascii="Arial" w:hAnsi="Arial" w:cs="Arial"/>
          <w:bCs/>
        </w:rPr>
        <w:t xml:space="preserve">DNI/NIF: </w:t>
      </w:r>
      <w:r w:rsidRPr="0066269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66269B">
        <w:rPr>
          <w:rFonts w:ascii="Arial" w:hAnsi="Arial" w:cs="Arial"/>
          <w:bCs/>
        </w:rPr>
        <w:instrText xml:space="preserve"> FORMTEXT </w:instrText>
      </w:r>
      <w:r w:rsidRPr="0066269B">
        <w:rPr>
          <w:rFonts w:ascii="Arial" w:hAnsi="Arial" w:cs="Arial"/>
          <w:bCs/>
        </w:rPr>
      </w:r>
      <w:r w:rsidRPr="0066269B">
        <w:rPr>
          <w:rFonts w:ascii="Arial" w:hAnsi="Arial" w:cs="Arial"/>
          <w:bCs/>
        </w:rPr>
        <w:fldChar w:fldCharType="separate"/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fldChar w:fldCharType="end"/>
      </w:r>
    </w:p>
    <w:p w14:paraId="2BFA784F" w14:textId="77777777" w:rsidR="00565957" w:rsidRPr="0066269B" w:rsidRDefault="00565957" w:rsidP="00565957">
      <w:pPr>
        <w:jc w:val="both"/>
        <w:rPr>
          <w:rFonts w:ascii="Arial" w:hAnsi="Arial" w:cs="Arial"/>
          <w:bCs/>
        </w:rPr>
      </w:pPr>
      <w:r w:rsidRPr="0066269B">
        <w:rPr>
          <w:rFonts w:ascii="Arial" w:hAnsi="Arial" w:cs="Arial"/>
          <w:bCs/>
        </w:rPr>
        <w:t xml:space="preserve">Correu electrònic: </w:t>
      </w:r>
      <w:r w:rsidRPr="0066269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  <w:bCs/>
        </w:rPr>
        <w:instrText xml:space="preserve"> FORMTEXT </w:instrText>
      </w:r>
      <w:r w:rsidRPr="0066269B">
        <w:rPr>
          <w:rFonts w:ascii="Arial" w:hAnsi="Arial" w:cs="Arial"/>
          <w:bCs/>
        </w:rPr>
      </w:r>
      <w:r w:rsidRPr="0066269B">
        <w:rPr>
          <w:rFonts w:ascii="Arial" w:hAnsi="Arial" w:cs="Arial"/>
          <w:bCs/>
        </w:rPr>
        <w:fldChar w:fldCharType="separate"/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fldChar w:fldCharType="end"/>
      </w:r>
    </w:p>
    <w:p w14:paraId="42E6435F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  <w:bCs/>
        </w:rPr>
        <w:t xml:space="preserve">Telèfon de contacte: </w:t>
      </w:r>
      <w:r w:rsidRPr="0066269B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66269B">
        <w:rPr>
          <w:rFonts w:ascii="Arial" w:hAnsi="Arial" w:cs="Arial"/>
          <w:bCs/>
        </w:rPr>
        <w:instrText xml:space="preserve"> FORMTEXT </w:instrText>
      </w:r>
      <w:r w:rsidRPr="0066269B">
        <w:rPr>
          <w:rFonts w:ascii="Arial" w:hAnsi="Arial" w:cs="Arial"/>
          <w:bCs/>
        </w:rPr>
      </w:r>
      <w:r w:rsidRPr="0066269B">
        <w:rPr>
          <w:rFonts w:ascii="Arial" w:hAnsi="Arial" w:cs="Arial"/>
          <w:bCs/>
        </w:rPr>
        <w:fldChar w:fldCharType="separate"/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t> </w:t>
      </w:r>
      <w:r w:rsidRPr="0066269B">
        <w:rPr>
          <w:rFonts w:ascii="Arial" w:hAnsi="Arial" w:cs="Arial"/>
          <w:bCs/>
        </w:rPr>
        <w:fldChar w:fldCharType="end"/>
      </w:r>
    </w:p>
    <w:p w14:paraId="16B367BC" w14:textId="77777777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Títol del projecte 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</w:p>
    <w:p w14:paraId="7B9F5110" w14:textId="350AC541" w:rsidR="00565957" w:rsidRPr="0066269B" w:rsidRDefault="00565957" w:rsidP="00565957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 xml:space="preserve">Import atorgat: </w:t>
      </w:r>
      <w:r w:rsidRPr="0066269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#.##0,00 €;(#.##0,00 €)"/>
            </w:textInput>
          </w:ffData>
        </w:fldChar>
      </w:r>
      <w:r w:rsidRPr="0066269B">
        <w:rPr>
          <w:rFonts w:ascii="Arial" w:hAnsi="Arial" w:cs="Arial"/>
        </w:rPr>
        <w:instrText xml:space="preserve"> FORMTEXT </w:instrText>
      </w:r>
      <w:r w:rsidRPr="0066269B">
        <w:rPr>
          <w:rFonts w:ascii="Arial" w:hAnsi="Arial" w:cs="Arial"/>
        </w:rPr>
      </w:r>
      <w:r w:rsidRPr="0066269B">
        <w:rPr>
          <w:rFonts w:ascii="Arial" w:hAnsi="Arial" w:cs="Arial"/>
        </w:rPr>
        <w:fldChar w:fldCharType="separate"/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t> </w:t>
      </w:r>
      <w:r w:rsidRPr="0066269B">
        <w:rPr>
          <w:rFonts w:ascii="Arial" w:hAnsi="Arial" w:cs="Arial"/>
        </w:rPr>
        <w:fldChar w:fldCharType="end"/>
      </w:r>
      <w:r w:rsidRPr="0066269B">
        <w:rPr>
          <w:rFonts w:ascii="Arial" w:hAnsi="Arial" w:cs="Arial"/>
        </w:rPr>
        <w:t xml:space="preserve"> </w:t>
      </w:r>
      <w:r w:rsidR="00DD7601" w:rsidRPr="0066269B">
        <w:rPr>
          <w:rFonts w:ascii="Arial" w:hAnsi="Arial" w:cs="Arial"/>
          <w:sz w:val="18"/>
          <w:szCs w:val="18"/>
        </w:rPr>
        <w:t>(</w:t>
      </w:r>
      <w:r w:rsidR="00FD5998">
        <w:rPr>
          <w:rFonts w:ascii="Arial" w:hAnsi="Arial" w:cs="Arial"/>
          <w:sz w:val="18"/>
          <w:szCs w:val="18"/>
        </w:rPr>
        <w:t xml:space="preserve">si </w:t>
      </w:r>
      <w:r w:rsidR="00DD7601" w:rsidRPr="0066269B">
        <w:rPr>
          <w:rFonts w:ascii="Arial" w:hAnsi="Arial" w:cs="Arial"/>
          <w:sz w:val="18"/>
          <w:szCs w:val="18"/>
        </w:rPr>
        <w:t>s’</w:t>
      </w:r>
      <w:r w:rsidR="005F0BD9">
        <w:rPr>
          <w:rFonts w:ascii="Arial" w:hAnsi="Arial" w:cs="Arial"/>
          <w:sz w:val="18"/>
          <w:szCs w:val="18"/>
        </w:rPr>
        <w:t xml:space="preserve">ha </w:t>
      </w:r>
      <w:r w:rsidR="00DD7601" w:rsidRPr="0066269B">
        <w:rPr>
          <w:rFonts w:ascii="Arial" w:hAnsi="Arial" w:cs="Arial"/>
          <w:sz w:val="18"/>
          <w:szCs w:val="18"/>
        </w:rPr>
        <w:t>atorga</w:t>
      </w:r>
      <w:r w:rsidR="005F0BD9">
        <w:rPr>
          <w:rFonts w:ascii="Arial" w:hAnsi="Arial" w:cs="Arial"/>
          <w:sz w:val="18"/>
          <w:szCs w:val="18"/>
        </w:rPr>
        <w:t>t</w:t>
      </w:r>
      <w:r w:rsidR="00DD7601" w:rsidRPr="0066269B">
        <w:rPr>
          <w:rFonts w:ascii="Arial" w:hAnsi="Arial" w:cs="Arial"/>
          <w:sz w:val="18"/>
          <w:szCs w:val="18"/>
        </w:rPr>
        <w:t xml:space="preserve"> la totalitat de l’import sol·licitat no s’ha d’adjuntar nou pressupost)</w:t>
      </w:r>
    </w:p>
    <w:p w14:paraId="29F5D4BD" w14:textId="77777777" w:rsidR="008E44AE" w:rsidRPr="00005A32" w:rsidRDefault="008E44AE" w:rsidP="008E44AE">
      <w:pPr>
        <w:pStyle w:val="Sagniadetextindependent1"/>
        <w:ind w:left="0" w:right="29"/>
        <w:jc w:val="both"/>
        <w:rPr>
          <w:color w:val="808080"/>
          <w:sz w:val="16"/>
          <w:szCs w:val="16"/>
        </w:rPr>
      </w:pPr>
    </w:p>
    <w:p w14:paraId="56EF2F4D" w14:textId="77777777" w:rsidR="008E44AE" w:rsidRPr="004F7C71" w:rsidRDefault="008E44AE" w:rsidP="008E44AE">
      <w:pPr>
        <w:pStyle w:val="Sagniadetextindependent1"/>
        <w:pBdr>
          <w:top w:val="single" w:sz="12" w:space="1" w:color="auto"/>
        </w:pBdr>
        <w:ind w:left="0" w:right="29"/>
        <w:jc w:val="both"/>
        <w:rPr>
          <w:b w:val="0"/>
          <w:bCs w:val="0"/>
          <w:lang w:eastAsia="ca-ES"/>
        </w:rPr>
      </w:pPr>
      <w:r>
        <w:rPr>
          <w:bCs w:val="0"/>
          <w:lang w:eastAsia="ca-ES"/>
        </w:rPr>
        <w:t>ACCEPTO</w:t>
      </w:r>
      <w:r w:rsidRPr="004F7C71">
        <w:rPr>
          <w:bCs w:val="0"/>
          <w:lang w:eastAsia="ca-ES"/>
        </w:rPr>
        <w:t>:</w:t>
      </w:r>
    </w:p>
    <w:p w14:paraId="30F6723E" w14:textId="77777777" w:rsidR="002C5301" w:rsidRPr="00005A32" w:rsidRDefault="002C5301" w:rsidP="00565957">
      <w:pPr>
        <w:jc w:val="both"/>
        <w:rPr>
          <w:rFonts w:ascii="Arial" w:hAnsi="Arial" w:cs="Arial"/>
          <w:sz w:val="16"/>
          <w:szCs w:val="16"/>
        </w:rPr>
      </w:pPr>
    </w:p>
    <w:p w14:paraId="7989831F" w14:textId="57AD40E7" w:rsidR="00F34C63" w:rsidRPr="0066269B" w:rsidRDefault="008E44AE" w:rsidP="00F34C63">
      <w:pPr>
        <w:jc w:val="both"/>
        <w:rPr>
          <w:rFonts w:ascii="Arial" w:hAnsi="Arial" w:cs="Arial"/>
        </w:rPr>
      </w:pPr>
      <w:bookmarkStart w:id="1" w:name="_Hlk144989104"/>
      <w:r>
        <w:rPr>
          <w:rFonts w:ascii="Arial" w:hAnsi="Arial" w:cs="Arial"/>
        </w:rPr>
        <w:t>L’</w:t>
      </w:r>
      <w:r w:rsidR="00F34C63" w:rsidRPr="0066269B">
        <w:rPr>
          <w:rFonts w:ascii="Arial" w:hAnsi="Arial" w:cs="Arial"/>
        </w:rPr>
        <w:t>ajut concedit i em comprometo a complir les condicions explicitades</w:t>
      </w:r>
      <w:r w:rsidR="002B1A43">
        <w:rPr>
          <w:rFonts w:ascii="Arial" w:hAnsi="Arial" w:cs="Arial"/>
        </w:rPr>
        <w:t xml:space="preserve"> tant</w:t>
      </w:r>
      <w:r w:rsidR="00F34C63" w:rsidRPr="0066269B">
        <w:rPr>
          <w:rFonts w:ascii="Arial" w:hAnsi="Arial" w:cs="Arial"/>
        </w:rPr>
        <w:t xml:space="preserve"> a les bases</w:t>
      </w:r>
      <w:r w:rsidR="002B1A43">
        <w:rPr>
          <w:rFonts w:ascii="Arial" w:hAnsi="Arial" w:cs="Arial"/>
        </w:rPr>
        <w:t xml:space="preserve"> reguladores </w:t>
      </w:r>
      <w:r w:rsidR="00667225" w:rsidRPr="00667225">
        <w:rPr>
          <w:rFonts w:ascii="Arial" w:hAnsi="Arial" w:cs="Arial"/>
        </w:rPr>
        <w:t xml:space="preserve">dels ajuts de recerca per a la millora de la formació inicial de mestres i professorat de secundària </w:t>
      </w:r>
      <w:r w:rsidR="002B1A43">
        <w:rPr>
          <w:rFonts w:ascii="Arial" w:hAnsi="Arial" w:cs="Arial"/>
        </w:rPr>
        <w:t xml:space="preserve"> (ARMIF), </w:t>
      </w:r>
      <w:r w:rsidR="008138B8" w:rsidRPr="008138B8">
        <w:rPr>
          <w:rFonts w:ascii="Arial" w:hAnsi="Arial" w:cs="Arial"/>
        </w:rPr>
        <w:t>REU/4767/2025, de 18 de dese</w:t>
      </w:r>
      <w:r w:rsidR="008138B8" w:rsidRPr="004D6559">
        <w:rPr>
          <w:rFonts w:ascii="Arial" w:hAnsi="Arial" w:cs="Arial"/>
        </w:rPr>
        <w:t xml:space="preserve">mbre </w:t>
      </w:r>
      <w:r w:rsidR="002B1A43" w:rsidRPr="004D6559">
        <w:rPr>
          <w:rFonts w:ascii="Arial" w:hAnsi="Arial" w:cs="Arial"/>
        </w:rPr>
        <w:t xml:space="preserve">com les que figuren a la </w:t>
      </w:r>
      <w:r w:rsidR="004D6559" w:rsidRPr="004D6559">
        <w:rPr>
          <w:rFonts w:ascii="Arial" w:hAnsi="Arial" w:cs="Arial"/>
        </w:rPr>
        <w:t xml:space="preserve">REU/323/2026, de 5 de febrer </w:t>
      </w:r>
      <w:r w:rsidR="002B1A43" w:rsidRPr="004D6559">
        <w:rPr>
          <w:rFonts w:ascii="Arial" w:hAnsi="Arial" w:cs="Arial"/>
        </w:rPr>
        <w:t>per la qual s’obre la convocatòria dels ajuts indicats.</w:t>
      </w:r>
    </w:p>
    <w:p w14:paraId="2B782ADC" w14:textId="77777777" w:rsidR="00F34C63" w:rsidRPr="0066269B" w:rsidRDefault="00F34C63" w:rsidP="00F34C63">
      <w:pPr>
        <w:jc w:val="both"/>
        <w:rPr>
          <w:rFonts w:ascii="Arial" w:hAnsi="Arial" w:cs="Arial"/>
        </w:rPr>
      </w:pPr>
    </w:p>
    <w:p w14:paraId="3C10F14B" w14:textId="77777777" w:rsidR="00F34C63" w:rsidRPr="0066269B" w:rsidRDefault="00F34C63" w:rsidP="00F34C63">
      <w:pPr>
        <w:jc w:val="both"/>
        <w:rPr>
          <w:rFonts w:ascii="Arial" w:hAnsi="Arial" w:cs="Arial"/>
        </w:rPr>
      </w:pPr>
      <w:r w:rsidRPr="0066269B">
        <w:rPr>
          <w:rFonts w:ascii="Arial" w:hAnsi="Arial" w:cs="Arial"/>
        </w:rPr>
        <w:t>Em comprometo a participar en les activitats que estableixi el Programa de millora i innovació en la formació de mestres</w:t>
      </w:r>
      <w:r w:rsidR="004C13BF">
        <w:rPr>
          <w:rFonts w:ascii="Arial" w:hAnsi="Arial" w:cs="Arial"/>
        </w:rPr>
        <w:t xml:space="preserve"> i professorat de secundària</w:t>
      </w:r>
      <w:r w:rsidRPr="0066269B">
        <w:rPr>
          <w:rFonts w:ascii="Arial" w:hAnsi="Arial" w:cs="Arial"/>
        </w:rPr>
        <w:t>, a seguir els principis establerts en la Llei orgànica de protecció de dades de caràcter personal i els principis ètics fonamentals i de propietat intel·lectual de la Unió Europea i la legislació catalana.</w:t>
      </w:r>
    </w:p>
    <w:bookmarkEnd w:id="1"/>
    <w:p w14:paraId="7105AD00" w14:textId="77777777" w:rsidR="00567A0A" w:rsidRDefault="00567A0A" w:rsidP="00565957">
      <w:pPr>
        <w:jc w:val="both"/>
        <w:rPr>
          <w:rFonts w:ascii="Arial" w:hAnsi="Arial" w:cs="Arial"/>
          <w:sz w:val="18"/>
          <w:szCs w:val="18"/>
        </w:rPr>
      </w:pPr>
    </w:p>
    <w:p w14:paraId="01CAC247" w14:textId="77777777" w:rsidR="002B1A43" w:rsidRPr="0066269B" w:rsidRDefault="002B1A43" w:rsidP="00565957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366"/>
        <w:gridCol w:w="4474"/>
      </w:tblGrid>
      <w:tr w:rsidR="00567A0A" w:rsidRPr="0066269B" w14:paraId="3057DF19" w14:textId="77777777" w:rsidTr="00C33A40">
        <w:trPr>
          <w:trHeight w:val="1569"/>
        </w:trPr>
        <w:tc>
          <w:tcPr>
            <w:tcW w:w="4441" w:type="dxa"/>
          </w:tcPr>
          <w:p w14:paraId="5A8BD936" w14:textId="77777777" w:rsidR="00567A0A" w:rsidRPr="0066269B" w:rsidRDefault="00567A0A" w:rsidP="008E4A3E">
            <w:pPr>
              <w:jc w:val="both"/>
              <w:rPr>
                <w:rFonts w:ascii="Arial" w:hAnsi="Arial" w:cs="Arial"/>
              </w:rPr>
            </w:pPr>
            <w:r w:rsidRPr="0066269B">
              <w:rPr>
                <w:rFonts w:ascii="Arial" w:hAnsi="Arial" w:cs="Arial"/>
              </w:rPr>
              <w:t>Persona responsable del projecte</w:t>
            </w:r>
          </w:p>
          <w:p w14:paraId="4218C808" w14:textId="77777777" w:rsidR="00567A0A" w:rsidRPr="0066269B" w:rsidRDefault="001A41E3" w:rsidP="008E4A3E">
            <w:pPr>
              <w:jc w:val="both"/>
              <w:rPr>
                <w:rFonts w:ascii="Arial" w:hAnsi="Arial" w:cs="Arial"/>
              </w:rPr>
            </w:pPr>
            <w:r w:rsidRPr="00B85DEE">
              <w:rPr>
                <w:rFonts w:ascii="Arial" w:hAnsi="Arial" w:cs="Arial"/>
                <w:noProof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i cognoms"/>
                  </w:textInput>
                </w:ffData>
              </w:fldChar>
            </w:r>
            <w:r w:rsidRPr="00B85DEE">
              <w:rPr>
                <w:rFonts w:ascii="Arial" w:hAnsi="Arial" w:cs="Arial"/>
                <w:noProof/>
                <w:color w:val="595959"/>
              </w:rPr>
              <w:instrText xml:space="preserve"> FORMTEXT </w:instrText>
            </w:r>
            <w:r w:rsidRPr="00B85DEE">
              <w:rPr>
                <w:rFonts w:ascii="Arial" w:hAnsi="Arial" w:cs="Arial"/>
                <w:noProof/>
                <w:color w:val="595959"/>
              </w:rPr>
            </w:r>
            <w:r w:rsidRPr="00B85DEE">
              <w:rPr>
                <w:rFonts w:ascii="Arial" w:hAnsi="Arial" w:cs="Arial"/>
                <w:noProof/>
                <w:color w:val="595959"/>
              </w:rPr>
              <w:fldChar w:fldCharType="separate"/>
            </w:r>
            <w:r w:rsidRPr="00B85DEE">
              <w:rPr>
                <w:rFonts w:ascii="Arial" w:hAnsi="Arial" w:cs="Arial"/>
                <w:noProof/>
                <w:color w:val="595959"/>
              </w:rPr>
              <w:t>Nom i cognoms</w:t>
            </w:r>
            <w:r w:rsidRPr="00B85DEE">
              <w:rPr>
                <w:rFonts w:ascii="Arial" w:hAnsi="Arial" w:cs="Arial"/>
                <w:noProof/>
                <w:color w:val="595959"/>
              </w:rPr>
              <w:fldChar w:fldCharType="end"/>
            </w:r>
            <w:r w:rsidRPr="00B85DEE">
              <w:rPr>
                <w:rFonts w:ascii="Arial" w:hAnsi="Arial" w:cs="Arial"/>
                <w:noProof/>
                <w:color w:val="595959"/>
              </w:rPr>
              <w:t xml:space="preserve"> </w:t>
            </w:r>
          </w:p>
          <w:p w14:paraId="4BBEBC76" w14:textId="77777777" w:rsidR="00567A0A" w:rsidRPr="0066269B" w:rsidRDefault="00567A0A" w:rsidP="008E4A3E">
            <w:pPr>
              <w:jc w:val="both"/>
              <w:rPr>
                <w:rFonts w:ascii="Arial" w:hAnsi="Arial" w:cs="Arial"/>
              </w:rPr>
            </w:pPr>
          </w:p>
          <w:p w14:paraId="6F50E7BC" w14:textId="77777777" w:rsidR="00567A0A" w:rsidRDefault="00567A0A" w:rsidP="008E4A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D71495" w14:textId="77777777" w:rsidR="00F019AD" w:rsidRDefault="00F019AD" w:rsidP="008E4A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3D4038" w14:textId="77777777" w:rsidR="001A41E3" w:rsidRDefault="001A41E3" w:rsidP="008E4A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D55EA3" w14:textId="77777777" w:rsidR="00567A0A" w:rsidRPr="0066269B" w:rsidRDefault="00567A0A" w:rsidP="008E4A3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3A58">
              <w:rPr>
                <w:rFonts w:ascii="Arial" w:hAnsi="Arial" w:cs="Arial"/>
                <w:sz w:val="18"/>
                <w:szCs w:val="18"/>
              </w:rPr>
              <w:t>Signatura</w:t>
            </w:r>
          </w:p>
        </w:tc>
        <w:tc>
          <w:tcPr>
            <w:tcW w:w="4549" w:type="dxa"/>
          </w:tcPr>
          <w:p w14:paraId="039C7932" w14:textId="77777777" w:rsidR="001A41E3" w:rsidRPr="00B85DEE" w:rsidRDefault="001A41E3" w:rsidP="008E4A3E">
            <w:pPr>
              <w:jc w:val="both"/>
              <w:rPr>
                <w:rFonts w:ascii="Arial" w:hAnsi="Arial" w:cs="Arial"/>
                <w:color w:val="595959"/>
              </w:rPr>
            </w:pPr>
            <w:r w:rsidRPr="001A41E3">
              <w:rPr>
                <w:rFonts w:ascii="Arial" w:hAnsi="Arial" w:cs="Arial"/>
              </w:rPr>
              <w:t>Càrrec</w:t>
            </w:r>
            <w:r>
              <w:rPr>
                <w:rFonts w:ascii="Arial" w:hAnsi="Arial" w:cs="Arial"/>
              </w:rPr>
              <w:t xml:space="preserve"> (Vicerector/a, representant legal)</w:t>
            </w:r>
          </w:p>
          <w:p w14:paraId="24E22ECF" w14:textId="77777777" w:rsidR="00567A0A" w:rsidRPr="00B85DEE" w:rsidRDefault="00567A0A" w:rsidP="008E4A3E">
            <w:pPr>
              <w:jc w:val="both"/>
              <w:rPr>
                <w:rFonts w:ascii="Arial" w:hAnsi="Arial" w:cs="Arial"/>
                <w:color w:val="595959"/>
              </w:rPr>
            </w:pPr>
            <w:r w:rsidRPr="00B85DEE">
              <w:rPr>
                <w:rFonts w:ascii="Arial" w:hAnsi="Arial" w:cs="Arial"/>
                <w:color w:val="59595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 i cognoms"/>
                  </w:textInput>
                </w:ffData>
              </w:fldChar>
            </w:r>
            <w:r w:rsidRPr="00B85DEE">
              <w:rPr>
                <w:rFonts w:ascii="Arial" w:hAnsi="Arial" w:cs="Arial"/>
                <w:color w:val="595959"/>
              </w:rPr>
              <w:instrText xml:space="preserve"> FORMTEXT </w:instrText>
            </w:r>
            <w:r w:rsidRPr="00B85DEE">
              <w:rPr>
                <w:rFonts w:ascii="Arial" w:hAnsi="Arial" w:cs="Arial"/>
                <w:color w:val="595959"/>
              </w:rPr>
            </w:r>
            <w:r w:rsidRPr="00B85DEE">
              <w:rPr>
                <w:rFonts w:ascii="Arial" w:hAnsi="Arial" w:cs="Arial"/>
                <w:color w:val="595959"/>
              </w:rPr>
              <w:fldChar w:fldCharType="separate"/>
            </w:r>
            <w:r w:rsidRPr="00B85DEE">
              <w:rPr>
                <w:rFonts w:ascii="Arial" w:hAnsi="Arial" w:cs="Arial"/>
                <w:noProof/>
                <w:color w:val="595959"/>
              </w:rPr>
              <w:t>Nom i cognoms</w:t>
            </w:r>
            <w:r w:rsidRPr="00B85DEE">
              <w:rPr>
                <w:rFonts w:ascii="Arial" w:hAnsi="Arial" w:cs="Arial"/>
                <w:color w:val="595959"/>
              </w:rPr>
              <w:fldChar w:fldCharType="end"/>
            </w:r>
          </w:p>
          <w:p w14:paraId="142A8528" w14:textId="77777777" w:rsidR="00567A0A" w:rsidRPr="0066269B" w:rsidRDefault="00567A0A" w:rsidP="008E4A3E">
            <w:pPr>
              <w:jc w:val="both"/>
              <w:rPr>
                <w:rFonts w:ascii="Arial" w:hAnsi="Arial" w:cs="Arial"/>
              </w:rPr>
            </w:pPr>
          </w:p>
          <w:p w14:paraId="3E430DB9" w14:textId="77777777" w:rsidR="00567A0A" w:rsidRPr="0066269B" w:rsidRDefault="00567A0A" w:rsidP="008E4A3E">
            <w:pPr>
              <w:jc w:val="both"/>
              <w:rPr>
                <w:rFonts w:ascii="Arial" w:hAnsi="Arial" w:cs="Arial"/>
              </w:rPr>
            </w:pPr>
          </w:p>
          <w:p w14:paraId="2D7242E8" w14:textId="77777777" w:rsidR="00567A0A" w:rsidRDefault="00567A0A" w:rsidP="008E4A3E">
            <w:pPr>
              <w:jc w:val="both"/>
              <w:rPr>
                <w:rFonts w:ascii="Arial" w:hAnsi="Arial" w:cs="Arial"/>
              </w:rPr>
            </w:pPr>
          </w:p>
          <w:p w14:paraId="137D89D0" w14:textId="77777777" w:rsidR="00F019AD" w:rsidRPr="0066269B" w:rsidRDefault="00F019AD" w:rsidP="008E4A3E">
            <w:pPr>
              <w:jc w:val="both"/>
              <w:rPr>
                <w:rFonts w:ascii="Arial" w:hAnsi="Arial" w:cs="Arial"/>
              </w:rPr>
            </w:pPr>
          </w:p>
          <w:p w14:paraId="521CA7A2" w14:textId="77777777" w:rsidR="00567A0A" w:rsidRPr="00E73A58" w:rsidRDefault="00567A0A" w:rsidP="008E4A3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3A58">
              <w:rPr>
                <w:rFonts w:ascii="Arial" w:hAnsi="Arial" w:cs="Arial"/>
                <w:sz w:val="18"/>
                <w:szCs w:val="18"/>
              </w:rPr>
              <w:t>Signatura i segell de la Universitat</w:t>
            </w:r>
          </w:p>
        </w:tc>
      </w:tr>
    </w:tbl>
    <w:p w14:paraId="3616957A" w14:textId="77777777" w:rsidR="00F019AD" w:rsidRDefault="00F019AD" w:rsidP="00005A3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808080"/>
        </w:rPr>
      </w:pPr>
    </w:p>
    <w:p w14:paraId="1B714988" w14:textId="77777777" w:rsidR="00005A32" w:rsidRPr="000D4EFF" w:rsidRDefault="000D4EFF" w:rsidP="00005A3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808080"/>
        </w:rPr>
      </w:pPr>
      <w:r w:rsidRPr="000D4EFF">
        <w:rPr>
          <w:rFonts w:ascii="Arial" w:hAnsi="Arial" w:cs="Arial"/>
          <w:bCs/>
          <w:color w:val="808080"/>
        </w:rPr>
        <w:fldChar w:fldCharType="begin">
          <w:ffData>
            <w:name w:val=""/>
            <w:enabled/>
            <w:calcOnExit w:val="0"/>
            <w:textInput>
              <w:default w:val="Localitat i data"/>
            </w:textInput>
          </w:ffData>
        </w:fldChar>
      </w:r>
      <w:r w:rsidRPr="000D4EFF">
        <w:rPr>
          <w:rFonts w:ascii="Arial" w:hAnsi="Arial" w:cs="Arial"/>
          <w:bCs/>
          <w:color w:val="808080"/>
        </w:rPr>
        <w:instrText xml:space="preserve"> FORMTEXT </w:instrText>
      </w:r>
      <w:r w:rsidRPr="000D4EFF">
        <w:rPr>
          <w:rFonts w:ascii="Arial" w:hAnsi="Arial" w:cs="Arial"/>
          <w:bCs/>
          <w:color w:val="808080"/>
        </w:rPr>
      </w:r>
      <w:r w:rsidRPr="000D4EFF">
        <w:rPr>
          <w:rFonts w:ascii="Arial" w:hAnsi="Arial" w:cs="Arial"/>
          <w:bCs/>
          <w:color w:val="808080"/>
        </w:rPr>
        <w:fldChar w:fldCharType="separate"/>
      </w:r>
      <w:r w:rsidRPr="000D4EFF">
        <w:rPr>
          <w:rFonts w:ascii="Arial" w:hAnsi="Arial" w:cs="Arial"/>
          <w:bCs/>
          <w:noProof/>
          <w:color w:val="808080"/>
        </w:rPr>
        <w:t>Localitat i data</w:t>
      </w:r>
      <w:r w:rsidRPr="000D4EFF">
        <w:rPr>
          <w:rFonts w:ascii="Arial" w:hAnsi="Arial" w:cs="Arial"/>
          <w:bCs/>
          <w:color w:val="808080"/>
        </w:rPr>
        <w:fldChar w:fldCharType="end"/>
      </w:r>
    </w:p>
    <w:p w14:paraId="641EA292" w14:textId="77777777" w:rsidR="000D4EFF" w:rsidRDefault="000D4EFF" w:rsidP="00005A32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64FB5C7" w14:textId="77777777" w:rsidR="00C33A40" w:rsidRDefault="00005A32" w:rsidP="00C33A40">
      <w:pPr>
        <w:autoSpaceDE w:val="0"/>
        <w:autoSpaceDN w:val="0"/>
        <w:adjustRightInd w:val="0"/>
        <w:ind w:right="169"/>
        <w:jc w:val="both"/>
        <w:rPr>
          <w:rFonts w:ascii="Arial" w:hAnsi="Arial" w:cs="Arial"/>
          <w:color w:val="808080"/>
          <w:sz w:val="18"/>
          <w:szCs w:val="18"/>
          <w:lang w:eastAsia="ca-ES"/>
        </w:rPr>
      </w:pPr>
      <w:r w:rsidRPr="00B85DEE">
        <w:rPr>
          <w:rFonts w:ascii="Arial" w:hAnsi="Arial" w:cs="Arial"/>
          <w:color w:val="808080"/>
          <w:sz w:val="18"/>
          <w:szCs w:val="18"/>
          <w:lang w:eastAsia="ca-ES"/>
        </w:rPr>
        <w:t>Comporta el desistiment de la sol·licitud</w:t>
      </w:r>
      <w:r w:rsidR="00C33A40">
        <w:rPr>
          <w:rFonts w:ascii="Arial" w:hAnsi="Arial" w:cs="Arial"/>
          <w:color w:val="808080"/>
          <w:sz w:val="18"/>
          <w:szCs w:val="18"/>
          <w:lang w:eastAsia="ca-ES"/>
        </w:rPr>
        <w:t xml:space="preserve"> l</w:t>
      </w:r>
      <w:r w:rsidRPr="00B85DEE">
        <w:rPr>
          <w:rFonts w:ascii="Arial" w:hAnsi="Arial" w:cs="Arial"/>
          <w:color w:val="808080"/>
          <w:sz w:val="18"/>
          <w:szCs w:val="18"/>
          <w:lang w:eastAsia="ca-ES"/>
        </w:rPr>
        <w:t>a manca de presentació del document d'acceptació o de la resta de documentació requerida dins del termini</w:t>
      </w:r>
      <w:r w:rsidR="00C33A40">
        <w:rPr>
          <w:rFonts w:ascii="Arial" w:hAnsi="Arial" w:cs="Arial"/>
          <w:color w:val="808080"/>
          <w:sz w:val="18"/>
          <w:szCs w:val="18"/>
          <w:lang w:eastAsia="ca-ES"/>
        </w:rPr>
        <w:t xml:space="preserve">. </w:t>
      </w:r>
    </w:p>
    <w:p w14:paraId="3AFD34A3" w14:textId="77777777" w:rsidR="002B1A43" w:rsidRDefault="002B1A43" w:rsidP="00C33A40">
      <w:pPr>
        <w:autoSpaceDE w:val="0"/>
        <w:autoSpaceDN w:val="0"/>
        <w:adjustRightInd w:val="0"/>
        <w:ind w:right="169"/>
        <w:jc w:val="both"/>
        <w:rPr>
          <w:rFonts w:ascii="Arial" w:hAnsi="Arial" w:cs="Arial"/>
          <w:color w:val="808080"/>
          <w:sz w:val="18"/>
          <w:szCs w:val="18"/>
          <w:lang w:eastAsia="ca-ES"/>
        </w:rPr>
      </w:pPr>
    </w:p>
    <w:p w14:paraId="0B5B7503" w14:textId="2734DC88" w:rsidR="00567A0A" w:rsidRDefault="00C33A40" w:rsidP="00BB460D">
      <w:pPr>
        <w:autoSpaceDE w:val="0"/>
        <w:autoSpaceDN w:val="0"/>
        <w:adjustRightInd w:val="0"/>
        <w:ind w:right="16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808080"/>
          <w:sz w:val="18"/>
          <w:szCs w:val="18"/>
          <w:lang w:eastAsia="ca-ES"/>
        </w:rPr>
        <w:t xml:space="preserve">El termini per a l’acceptació de l’ajut és de </w:t>
      </w:r>
      <w:r w:rsidR="00882FDF">
        <w:rPr>
          <w:rFonts w:ascii="Arial" w:hAnsi="Arial" w:cs="Arial"/>
          <w:color w:val="808080"/>
          <w:sz w:val="18"/>
          <w:szCs w:val="18"/>
          <w:lang w:eastAsia="ca-ES"/>
        </w:rPr>
        <w:t>10 dies hàbils</w:t>
      </w:r>
      <w:r>
        <w:rPr>
          <w:rFonts w:ascii="Arial" w:hAnsi="Arial" w:cs="Arial"/>
          <w:color w:val="808080"/>
          <w:sz w:val="18"/>
          <w:szCs w:val="18"/>
          <w:lang w:eastAsia="ca-ES"/>
        </w:rPr>
        <w:t xml:space="preserve"> </w:t>
      </w:r>
      <w:r w:rsidRPr="00797896">
        <w:rPr>
          <w:rFonts w:ascii="Arial" w:hAnsi="Arial" w:cs="Arial"/>
          <w:color w:val="808080"/>
          <w:sz w:val="18"/>
          <w:szCs w:val="18"/>
          <w:lang w:eastAsia="ca-ES"/>
        </w:rPr>
        <w:t xml:space="preserve">comptats a partir de l’endemà de la data de publicació de la resolució provisional de concessió. </w:t>
      </w:r>
    </w:p>
    <w:p w14:paraId="4EA4B461" w14:textId="77777777" w:rsidR="00005A32" w:rsidRPr="0066269B" w:rsidRDefault="00005A32" w:rsidP="00565957">
      <w:pPr>
        <w:jc w:val="both"/>
        <w:rPr>
          <w:rFonts w:ascii="Arial" w:hAnsi="Arial" w:cs="Arial"/>
          <w:sz w:val="18"/>
          <w:szCs w:val="18"/>
        </w:rPr>
      </w:pPr>
    </w:p>
    <w:p w14:paraId="1FA8C13C" w14:textId="77777777" w:rsidR="003D61A4" w:rsidRDefault="003D61A4" w:rsidP="000F79E9">
      <w:pPr>
        <w:jc w:val="both"/>
        <w:rPr>
          <w:rFonts w:ascii="Arial" w:hAnsi="Arial" w:cs="Arial"/>
          <w:b/>
        </w:rPr>
        <w:sectPr w:rsidR="003D61A4" w:rsidSect="00B97BFD">
          <w:headerReference w:type="default" r:id="rId11"/>
          <w:footerReference w:type="default" r:id="rId12"/>
          <w:type w:val="continuous"/>
          <w:pgSz w:w="11906" w:h="16838"/>
          <w:pgMar w:top="1843" w:right="1134" w:bottom="1701" w:left="1814" w:header="709" w:footer="93" w:gutter="0"/>
          <w:cols w:space="708"/>
          <w:docGrid w:linePitch="360"/>
        </w:sectPr>
      </w:pPr>
    </w:p>
    <w:p w14:paraId="2809E607" w14:textId="77777777" w:rsidR="00777677" w:rsidRPr="0066269B" w:rsidRDefault="00777677" w:rsidP="000F79E9">
      <w:pPr>
        <w:jc w:val="both"/>
        <w:rPr>
          <w:rFonts w:ascii="Arial" w:hAnsi="Arial" w:cs="Arial"/>
          <w:b/>
        </w:rPr>
      </w:pPr>
    </w:p>
    <w:p w14:paraId="591FFE1A" w14:textId="77777777" w:rsidR="00420919" w:rsidRDefault="00420919" w:rsidP="005674D0">
      <w:pPr>
        <w:tabs>
          <w:tab w:val="left" w:pos="2685"/>
        </w:tabs>
        <w:rPr>
          <w:rFonts w:ascii="Arial" w:hAnsi="Arial" w:cs="Arial"/>
          <w:sz w:val="16"/>
          <w:szCs w:val="16"/>
          <w:lang w:eastAsia="ca-ES"/>
        </w:rPr>
      </w:pPr>
    </w:p>
    <w:p w14:paraId="3B6416D1" w14:textId="77777777" w:rsidR="00DB6251" w:rsidRDefault="00DB6251" w:rsidP="005674D0">
      <w:pPr>
        <w:tabs>
          <w:tab w:val="left" w:pos="2685"/>
        </w:tabs>
        <w:rPr>
          <w:rFonts w:ascii="Arial" w:hAnsi="Arial" w:cs="Arial"/>
          <w:sz w:val="16"/>
          <w:szCs w:val="16"/>
          <w:lang w:eastAsia="ca-ES"/>
        </w:rPr>
      </w:pPr>
    </w:p>
    <w:p w14:paraId="09CC34EF" w14:textId="77777777" w:rsidR="00DB6251" w:rsidRPr="00DB6251" w:rsidRDefault="00DB6251" w:rsidP="00DB6251">
      <w:pPr>
        <w:pStyle w:val="Textindependent2"/>
        <w:rPr>
          <w:sz w:val="20"/>
        </w:rPr>
      </w:pPr>
      <w:r w:rsidRPr="00DB6251">
        <w:rPr>
          <w:sz w:val="20"/>
        </w:rPr>
        <w:lastRenderedPageBreak/>
        <w:t>Juntament amb el document d’acceptació, cal aportar la següent documentació:</w:t>
      </w:r>
    </w:p>
    <w:p w14:paraId="7A17629A" w14:textId="77777777" w:rsidR="00DB6251" w:rsidRPr="00DB6251" w:rsidRDefault="00DB6251" w:rsidP="00DB6251">
      <w:pPr>
        <w:pStyle w:val="Textindependent2"/>
        <w:rPr>
          <w:sz w:val="20"/>
        </w:rPr>
      </w:pPr>
    </w:p>
    <w:p w14:paraId="3624DB36" w14:textId="6E4564A8" w:rsidR="003243AF" w:rsidRPr="008768F7" w:rsidRDefault="001C6B44" w:rsidP="008768F7">
      <w:pPr>
        <w:pStyle w:val="Pargrafdellista"/>
        <w:numPr>
          <w:ilvl w:val="0"/>
          <w:numId w:val="1"/>
        </w:numPr>
        <w:rPr>
          <w:rFonts w:ascii="Arial" w:hAnsi="Arial" w:cs="Arial"/>
          <w:i/>
          <w:iCs/>
        </w:rPr>
      </w:pPr>
      <w:r w:rsidRPr="008768F7">
        <w:rPr>
          <w:rFonts w:ascii="Arial" w:hAnsi="Arial" w:cs="Arial"/>
          <w:i/>
          <w:iCs/>
        </w:rPr>
        <w:t xml:space="preserve">Annex 1. Certificat compliment base </w:t>
      </w:r>
      <w:r w:rsidR="00EA28B3">
        <w:rPr>
          <w:rFonts w:ascii="Arial" w:hAnsi="Arial" w:cs="Arial"/>
          <w:i/>
          <w:iCs/>
        </w:rPr>
        <w:t>3</w:t>
      </w:r>
      <w:r w:rsidRPr="008768F7">
        <w:rPr>
          <w:rFonts w:ascii="Arial" w:hAnsi="Arial" w:cs="Arial"/>
          <w:i/>
          <w:iCs/>
        </w:rPr>
        <w:t>.3</w:t>
      </w:r>
      <w:r w:rsidR="008768F7" w:rsidRPr="008768F7">
        <w:rPr>
          <w:rFonts w:ascii="Arial" w:hAnsi="Arial" w:cs="Arial"/>
          <w:i/>
          <w:iCs/>
        </w:rPr>
        <w:t xml:space="preserve"> i </w:t>
      </w:r>
      <w:r w:rsidR="00EA28B3">
        <w:rPr>
          <w:rFonts w:ascii="Arial" w:hAnsi="Arial" w:cs="Arial"/>
          <w:i/>
          <w:iCs/>
        </w:rPr>
        <w:t>3</w:t>
      </w:r>
      <w:r w:rsidR="008768F7" w:rsidRPr="008768F7">
        <w:rPr>
          <w:rFonts w:ascii="Arial" w:hAnsi="Arial" w:cs="Arial"/>
          <w:i/>
          <w:iCs/>
        </w:rPr>
        <w:t>.4.</w:t>
      </w:r>
    </w:p>
    <w:p w14:paraId="4B59763E" w14:textId="0B90A4A0" w:rsidR="00385639" w:rsidRDefault="00385639" w:rsidP="00385639">
      <w:pPr>
        <w:pStyle w:val="Pargrafdellista"/>
        <w:numPr>
          <w:ilvl w:val="0"/>
          <w:numId w:val="1"/>
        </w:numPr>
        <w:jc w:val="both"/>
        <w:rPr>
          <w:rFonts w:ascii="Arial" w:hAnsi="Arial" w:cs="Arial"/>
        </w:rPr>
      </w:pPr>
      <w:r w:rsidRPr="00385639">
        <w:rPr>
          <w:rFonts w:ascii="Arial" w:hAnsi="Arial" w:cs="Arial"/>
          <w:i/>
          <w:iCs/>
        </w:rPr>
        <w:t>Annex 2. Declaració direcció centres educatius</w:t>
      </w:r>
      <w:r w:rsidRPr="00385639">
        <w:rPr>
          <w:rFonts w:ascii="Arial" w:hAnsi="Arial" w:cs="Arial"/>
        </w:rPr>
        <w:t>. Declaració signada pels òrgans de direcció dels centres educatius en què exerceixen mestres o professorat de secundària que formen part dels equips d'investigació, en la qual expliciten el compromís de vinculació del centre educatiu amb el projecte de recerca i la voluntat de sol·licitar la consideració de projecte d'innovació educativa segons el que estableixi el Departament d'Educació.</w:t>
      </w:r>
    </w:p>
    <w:p w14:paraId="4D45F691" w14:textId="00585F54" w:rsidR="00422712" w:rsidRPr="00422712" w:rsidRDefault="00422712" w:rsidP="00422712">
      <w:pPr>
        <w:pStyle w:val="Pargrafdel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422712">
        <w:rPr>
          <w:rFonts w:ascii="Arial" w:hAnsi="Arial" w:cs="Arial"/>
        </w:rPr>
        <w:t>Una còpia de l'escriptura de constitució de l'entitat a la qual queda vinculat l'ajut i dels seus estatuts.</w:t>
      </w:r>
    </w:p>
    <w:p w14:paraId="763D4F39" w14:textId="7EA3EC61" w:rsidR="00891E8B" w:rsidRPr="00422712" w:rsidRDefault="00422712" w:rsidP="006A5570">
      <w:pPr>
        <w:pStyle w:val="Pargrafdel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22712">
        <w:rPr>
          <w:rFonts w:ascii="Arial" w:hAnsi="Arial" w:cs="Arial"/>
        </w:rPr>
        <w:t>Una còpia del document d'identificació de la persona representant legal de l'entitat a la qual queda vinculat l'ajut i document acreditatiu dels poders.</w:t>
      </w:r>
    </w:p>
    <w:p w14:paraId="7D1E37A4" w14:textId="7513F4C1" w:rsidR="00992E0F" w:rsidRDefault="00992E0F" w:rsidP="00A31564">
      <w:pPr>
        <w:pStyle w:val="Textindependent2"/>
        <w:numPr>
          <w:ilvl w:val="0"/>
          <w:numId w:val="1"/>
        </w:numPr>
        <w:rPr>
          <w:sz w:val="20"/>
        </w:rPr>
      </w:pPr>
      <w:r w:rsidRPr="00CA40D4">
        <w:rPr>
          <w:sz w:val="20"/>
        </w:rPr>
        <w:t>Una còpia del document d'identificació de la persona representant legal de l'entitat a la qual queda vinculat l'ajut i document acreditatiu dels poders.</w:t>
      </w:r>
      <w:r w:rsidR="00CA40D4" w:rsidRPr="00CA40D4">
        <w:rPr>
          <w:sz w:val="20"/>
        </w:rPr>
        <w:t xml:space="preserve"> D'acord amb l'article 15.2 de la Llei 19/2014, de 29 de desembre, de transparència, accés a la informació pública i bon govern, si l'import dels ajuts concedits és superior als 10.000 euros, cal aportar la declaració responsable de la informació relativa a les retribucions dels òrgans de direcció o administració, a l'efecte de fer-la pública, d'acord amb els criteris corporatius que s'adoptin o, si escau, d'acord amb el desplegament reglamentari corresponent</w:t>
      </w:r>
      <w:r w:rsidR="00CA40D4">
        <w:rPr>
          <w:sz w:val="20"/>
        </w:rPr>
        <w:t>.</w:t>
      </w:r>
    </w:p>
    <w:p w14:paraId="162730C2" w14:textId="561D1294" w:rsidR="00074C11" w:rsidRPr="00FD0409" w:rsidRDefault="00074C11" w:rsidP="00074C11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074C11">
        <w:rPr>
          <w:rFonts w:ascii="Arial" w:hAnsi="Arial" w:cs="Arial"/>
          <w:b/>
          <w:bCs/>
        </w:rPr>
        <w:t xml:space="preserve">Acreditació </w:t>
      </w:r>
      <w:r w:rsidRPr="00074C11">
        <w:rPr>
          <w:rFonts w:ascii="Arial" w:hAnsi="Arial" w:cs="Arial"/>
        </w:rPr>
        <w:t>de que la persona beneficiaria no ha estat condemnada per sentència ferma per cap delicte contra la llibertat i la indemnitat</w:t>
      </w:r>
      <w:r w:rsidR="00FD0409">
        <w:rPr>
          <w:rFonts w:ascii="Arial" w:hAnsi="Arial" w:cs="Arial"/>
        </w:rPr>
        <w:t xml:space="preserve"> </w:t>
      </w:r>
      <w:r w:rsidR="00FD0409" w:rsidRPr="00FD0409">
        <w:rPr>
          <w:rFonts w:ascii="Arial" w:hAnsi="Arial" w:cs="Arial"/>
        </w:rPr>
        <w:t>sexuals, ni per tràfic d'éssers humans.</w:t>
      </w:r>
    </w:p>
    <w:p w14:paraId="05973DB6" w14:textId="77777777" w:rsidR="00074C11" w:rsidRDefault="00074C11" w:rsidP="00074C11">
      <w:pPr>
        <w:pStyle w:val="Textindependent2"/>
        <w:ind w:left="720"/>
        <w:rPr>
          <w:sz w:val="20"/>
        </w:rPr>
      </w:pPr>
    </w:p>
    <w:p w14:paraId="629DEE0A" w14:textId="77777777" w:rsidR="00CA40D4" w:rsidRPr="00CA40D4" w:rsidRDefault="00CA40D4" w:rsidP="00CA40D4">
      <w:pPr>
        <w:pStyle w:val="Textindependent2"/>
        <w:ind w:left="720"/>
        <w:rPr>
          <w:sz w:val="20"/>
        </w:rPr>
      </w:pPr>
    </w:p>
    <w:p w14:paraId="7D793DB1" w14:textId="77777777" w:rsidR="00DB6251" w:rsidRPr="00DB6251" w:rsidRDefault="00DB6251" w:rsidP="00DB6251">
      <w:pPr>
        <w:jc w:val="both"/>
        <w:rPr>
          <w:rFonts w:ascii="Arial" w:hAnsi="Arial" w:cs="Arial"/>
        </w:rPr>
      </w:pPr>
      <w:r w:rsidRPr="00DB6251">
        <w:rPr>
          <w:rFonts w:ascii="Arial" w:hAnsi="Arial" w:cs="Arial"/>
        </w:rPr>
        <w:t>Si alguns d'aquests documents ja s'han presentat en convocatòries anteriors de l'AGAUR, no cal presentar-los sempre que l'entitat sol·licitant presenti una declaració en la qual s'especifiquin aquests documents i la data en què es van presentar, i s'hi faci constar que encara són vigents.</w:t>
      </w:r>
    </w:p>
    <w:p w14:paraId="2F40BAF8" w14:textId="77777777" w:rsidR="00DB6251" w:rsidRPr="00DB6251" w:rsidRDefault="00DB6251" w:rsidP="00DB6251">
      <w:pPr>
        <w:rPr>
          <w:rFonts w:ascii="Arial" w:hAnsi="Arial" w:cs="Arial"/>
        </w:rPr>
      </w:pPr>
    </w:p>
    <w:p w14:paraId="0F84DF6F" w14:textId="2ABC8B27" w:rsidR="00DA2154" w:rsidRPr="0066269B" w:rsidRDefault="00B8462C" w:rsidP="00992E0F">
      <w:pPr>
        <w:tabs>
          <w:tab w:val="left" w:pos="2685"/>
        </w:tabs>
        <w:rPr>
          <w:rFonts w:ascii="Arial" w:hAnsi="Arial" w:cs="Arial"/>
          <w:sz w:val="16"/>
          <w:szCs w:val="16"/>
          <w:lang w:eastAsia="ca-ES"/>
        </w:rPr>
      </w:pPr>
      <w:r>
        <w:rPr>
          <w:rFonts w:ascii="Arial" w:hAnsi="Arial" w:cs="Arial"/>
          <w:sz w:val="16"/>
          <w:szCs w:val="16"/>
          <w:lang w:eastAsia="ca-ES"/>
        </w:rPr>
        <w:t xml:space="preserve"> </w:t>
      </w:r>
    </w:p>
    <w:sectPr w:rsidR="00DA2154" w:rsidRPr="0066269B" w:rsidSect="003D61A4">
      <w:type w:val="continuous"/>
      <w:pgSz w:w="11906" w:h="16838"/>
      <w:pgMar w:top="1843" w:right="1134" w:bottom="1701" w:left="1814" w:header="709" w:footer="9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7E0B" w14:textId="77777777" w:rsidR="00E26332" w:rsidRDefault="00E26332">
      <w:r>
        <w:separator/>
      </w:r>
    </w:p>
  </w:endnote>
  <w:endnote w:type="continuationSeparator" w:id="0">
    <w:p w14:paraId="061A4D73" w14:textId="77777777" w:rsidR="00E26332" w:rsidRDefault="00E2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C44D" w14:textId="1A682217" w:rsidR="00FD6C89" w:rsidRPr="00F019AD" w:rsidRDefault="00FD6D56">
    <w:pPr>
      <w:pStyle w:val="Peu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0DEDF43A" wp14:editId="4EE070E9">
          <wp:simplePos x="0" y="0"/>
          <wp:positionH relativeFrom="margin">
            <wp:align>left</wp:align>
          </wp:positionH>
          <wp:positionV relativeFrom="paragraph">
            <wp:posOffset>-10795</wp:posOffset>
          </wp:positionV>
          <wp:extent cx="1133475" cy="290195"/>
          <wp:effectExtent l="0" t="0" r="9525" b="0"/>
          <wp:wrapTopAndBottom/>
          <wp:docPr id="479232235" name="Imatge 3" descr="Logo&#10;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&#10;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6C89" w:rsidRPr="00F019AD">
      <w:rPr>
        <w:rFonts w:ascii="Calibri" w:hAnsi="Calibri"/>
        <w:sz w:val="18"/>
        <w:szCs w:val="18"/>
      </w:rPr>
      <w:t xml:space="preserve">Pàgina </w:t>
    </w:r>
    <w:r w:rsidR="00FD6C89" w:rsidRPr="00F019AD">
      <w:rPr>
        <w:rFonts w:ascii="Calibri" w:hAnsi="Calibri"/>
        <w:sz w:val="18"/>
        <w:szCs w:val="18"/>
      </w:rPr>
      <w:fldChar w:fldCharType="begin"/>
    </w:r>
    <w:r w:rsidR="00FD6C89" w:rsidRPr="00F019AD">
      <w:rPr>
        <w:rFonts w:ascii="Calibri" w:hAnsi="Calibri"/>
        <w:sz w:val="18"/>
        <w:szCs w:val="18"/>
      </w:rPr>
      <w:instrText>PAGE   \* MERGEFORMAT</w:instrText>
    </w:r>
    <w:r w:rsidR="00FD6C89" w:rsidRPr="00F019AD">
      <w:rPr>
        <w:rFonts w:ascii="Calibri" w:hAnsi="Calibri"/>
        <w:sz w:val="18"/>
        <w:szCs w:val="18"/>
      </w:rPr>
      <w:fldChar w:fldCharType="separate"/>
    </w:r>
    <w:r w:rsidR="00756F7E">
      <w:rPr>
        <w:rFonts w:ascii="Calibri" w:hAnsi="Calibri"/>
        <w:noProof/>
        <w:sz w:val="18"/>
        <w:szCs w:val="18"/>
      </w:rPr>
      <w:t>2</w:t>
    </w:r>
    <w:r w:rsidR="00FD6C89" w:rsidRPr="00F019AD">
      <w:rPr>
        <w:rFonts w:ascii="Calibri" w:hAnsi="Calibri"/>
        <w:sz w:val="18"/>
        <w:szCs w:val="18"/>
      </w:rPr>
      <w:fldChar w:fldCharType="end"/>
    </w:r>
    <w:r w:rsidR="00FD6C89" w:rsidRPr="00F019AD">
      <w:rPr>
        <w:rFonts w:ascii="Calibri" w:hAnsi="Calibri"/>
        <w:sz w:val="18"/>
        <w:szCs w:val="18"/>
      </w:rPr>
      <w:t xml:space="preserve"> de</w:t>
    </w:r>
    <w:r w:rsidR="00CA6E65" w:rsidRPr="00F019AD">
      <w:rPr>
        <w:rFonts w:ascii="Calibri" w:hAnsi="Calibri"/>
        <w:sz w:val="18"/>
        <w:szCs w:val="18"/>
      </w:rPr>
      <w:t xml:space="preserve"> 2</w:t>
    </w:r>
  </w:p>
  <w:p w14:paraId="0F7E92F2" w14:textId="6C6852EA" w:rsidR="00C23DB0" w:rsidRDefault="00C23DB0" w:rsidP="00FD4186">
    <w:pPr>
      <w:pStyle w:val="Peu"/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3F3F" w14:textId="77777777" w:rsidR="00E26332" w:rsidRDefault="00E26332">
      <w:r>
        <w:separator/>
      </w:r>
    </w:p>
  </w:footnote>
  <w:footnote w:type="continuationSeparator" w:id="0">
    <w:p w14:paraId="2D78973C" w14:textId="77777777" w:rsidR="00E26332" w:rsidRDefault="00E2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6A16" w14:textId="7D2F849D" w:rsidR="00C23DB0" w:rsidRDefault="001E5B34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50557C" wp14:editId="0CED0D9A">
          <wp:simplePos x="0" y="0"/>
          <wp:positionH relativeFrom="column">
            <wp:posOffset>-828040</wp:posOffset>
          </wp:positionH>
          <wp:positionV relativeFrom="paragraph">
            <wp:posOffset>-159385</wp:posOffset>
          </wp:positionV>
          <wp:extent cx="1657350" cy="862330"/>
          <wp:effectExtent l="0" t="0" r="0" b="0"/>
          <wp:wrapSquare wrapText="bothSides"/>
          <wp:docPr id="3" name="Imatge 4" descr="Paper de carta_logo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4" descr="Paper de carta_logo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271" t="-9993" r="-2271" b="-999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3939"/>
    <w:multiLevelType w:val="hybridMultilevel"/>
    <w:tmpl w:val="F338638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49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7+Wt0LsMSx00WztaNHbjKJVmsldTpiBEFNLztJNj+sjAbLO5nM581NV7AYfUU/rP7Ha5oqbuVNM9ReqlR1miQ==" w:salt="9Db9J9a8Z6U0Bjr2/Q4jg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9B"/>
    <w:rsid w:val="00005A32"/>
    <w:rsid w:val="00017C18"/>
    <w:rsid w:val="00023DD1"/>
    <w:rsid w:val="00024CF8"/>
    <w:rsid w:val="00027E65"/>
    <w:rsid w:val="00037F33"/>
    <w:rsid w:val="0004183F"/>
    <w:rsid w:val="0005265C"/>
    <w:rsid w:val="000600B3"/>
    <w:rsid w:val="00061B0E"/>
    <w:rsid w:val="00072A95"/>
    <w:rsid w:val="00074C11"/>
    <w:rsid w:val="00084084"/>
    <w:rsid w:val="000B6BB0"/>
    <w:rsid w:val="000C1601"/>
    <w:rsid w:val="000C285D"/>
    <w:rsid w:val="000C661E"/>
    <w:rsid w:val="000D2A32"/>
    <w:rsid w:val="000D4C17"/>
    <w:rsid w:val="000D4EFF"/>
    <w:rsid w:val="000D77EE"/>
    <w:rsid w:val="000E0152"/>
    <w:rsid w:val="000F79E9"/>
    <w:rsid w:val="00136882"/>
    <w:rsid w:val="00142D26"/>
    <w:rsid w:val="00147ED5"/>
    <w:rsid w:val="00152AAA"/>
    <w:rsid w:val="0015480C"/>
    <w:rsid w:val="00166E1F"/>
    <w:rsid w:val="001A1BC5"/>
    <w:rsid w:val="001A41E3"/>
    <w:rsid w:val="001A45A5"/>
    <w:rsid w:val="001B293E"/>
    <w:rsid w:val="001B5702"/>
    <w:rsid w:val="001B6152"/>
    <w:rsid w:val="001C022B"/>
    <w:rsid w:val="001C6B44"/>
    <w:rsid w:val="001C7344"/>
    <w:rsid w:val="001D7619"/>
    <w:rsid w:val="001E27D0"/>
    <w:rsid w:val="001E328C"/>
    <w:rsid w:val="001E55DE"/>
    <w:rsid w:val="001E5B34"/>
    <w:rsid w:val="001E69E0"/>
    <w:rsid w:val="00202868"/>
    <w:rsid w:val="00205E14"/>
    <w:rsid w:val="00227F9B"/>
    <w:rsid w:val="00231DC9"/>
    <w:rsid w:val="002421CD"/>
    <w:rsid w:val="002430D4"/>
    <w:rsid w:val="00244564"/>
    <w:rsid w:val="00251CEA"/>
    <w:rsid w:val="0025750B"/>
    <w:rsid w:val="00263C14"/>
    <w:rsid w:val="00267A4A"/>
    <w:rsid w:val="00285ED5"/>
    <w:rsid w:val="00293D3A"/>
    <w:rsid w:val="002B013B"/>
    <w:rsid w:val="002B1A43"/>
    <w:rsid w:val="002C4D4B"/>
    <w:rsid w:val="002C4E74"/>
    <w:rsid w:val="002C5301"/>
    <w:rsid w:val="002C6437"/>
    <w:rsid w:val="002D3AD0"/>
    <w:rsid w:val="002E2286"/>
    <w:rsid w:val="002F276D"/>
    <w:rsid w:val="00317B88"/>
    <w:rsid w:val="003243AF"/>
    <w:rsid w:val="00325036"/>
    <w:rsid w:val="00335FC5"/>
    <w:rsid w:val="003402FE"/>
    <w:rsid w:val="00350C63"/>
    <w:rsid w:val="00361A8D"/>
    <w:rsid w:val="00366992"/>
    <w:rsid w:val="00380C4A"/>
    <w:rsid w:val="00385639"/>
    <w:rsid w:val="00391641"/>
    <w:rsid w:val="003A6AB3"/>
    <w:rsid w:val="003B249A"/>
    <w:rsid w:val="003C0DC7"/>
    <w:rsid w:val="003D61A4"/>
    <w:rsid w:val="003F0141"/>
    <w:rsid w:val="003F02EA"/>
    <w:rsid w:val="0040378B"/>
    <w:rsid w:val="00417309"/>
    <w:rsid w:val="00420919"/>
    <w:rsid w:val="00422712"/>
    <w:rsid w:val="004227F3"/>
    <w:rsid w:val="00426BD2"/>
    <w:rsid w:val="00430FBC"/>
    <w:rsid w:val="00441302"/>
    <w:rsid w:val="00441433"/>
    <w:rsid w:val="004530E6"/>
    <w:rsid w:val="00460478"/>
    <w:rsid w:val="00465660"/>
    <w:rsid w:val="004A2F21"/>
    <w:rsid w:val="004A4895"/>
    <w:rsid w:val="004A5F5A"/>
    <w:rsid w:val="004A62AB"/>
    <w:rsid w:val="004B0AB4"/>
    <w:rsid w:val="004B275E"/>
    <w:rsid w:val="004C0C45"/>
    <w:rsid w:val="004C13BF"/>
    <w:rsid w:val="004D3AC4"/>
    <w:rsid w:val="004D6559"/>
    <w:rsid w:val="004E1FD5"/>
    <w:rsid w:val="004E3A72"/>
    <w:rsid w:val="004F34BC"/>
    <w:rsid w:val="004F356F"/>
    <w:rsid w:val="004F5C65"/>
    <w:rsid w:val="004F7048"/>
    <w:rsid w:val="00502BFD"/>
    <w:rsid w:val="00507437"/>
    <w:rsid w:val="005168F4"/>
    <w:rsid w:val="0053100A"/>
    <w:rsid w:val="005359FD"/>
    <w:rsid w:val="00553B73"/>
    <w:rsid w:val="0056457E"/>
    <w:rsid w:val="00565957"/>
    <w:rsid w:val="005667F3"/>
    <w:rsid w:val="005674D0"/>
    <w:rsid w:val="00567A0A"/>
    <w:rsid w:val="00571C96"/>
    <w:rsid w:val="00594AAF"/>
    <w:rsid w:val="005A39EA"/>
    <w:rsid w:val="005B276B"/>
    <w:rsid w:val="005B2AFA"/>
    <w:rsid w:val="005C58B6"/>
    <w:rsid w:val="005D7D67"/>
    <w:rsid w:val="005E1770"/>
    <w:rsid w:val="005E45FA"/>
    <w:rsid w:val="005F0BD9"/>
    <w:rsid w:val="005F3F1A"/>
    <w:rsid w:val="005F4A68"/>
    <w:rsid w:val="00607EC0"/>
    <w:rsid w:val="006137BB"/>
    <w:rsid w:val="0061561D"/>
    <w:rsid w:val="00616FDE"/>
    <w:rsid w:val="00631CFA"/>
    <w:rsid w:val="00650711"/>
    <w:rsid w:val="00660B89"/>
    <w:rsid w:val="0066269B"/>
    <w:rsid w:val="00667225"/>
    <w:rsid w:val="006723D2"/>
    <w:rsid w:val="006776FA"/>
    <w:rsid w:val="0068161B"/>
    <w:rsid w:val="006843FF"/>
    <w:rsid w:val="00692280"/>
    <w:rsid w:val="006A724A"/>
    <w:rsid w:val="006A7980"/>
    <w:rsid w:val="006B11F4"/>
    <w:rsid w:val="006B4A27"/>
    <w:rsid w:val="006C449E"/>
    <w:rsid w:val="006E2574"/>
    <w:rsid w:val="006F3E09"/>
    <w:rsid w:val="006F6DBC"/>
    <w:rsid w:val="00704B73"/>
    <w:rsid w:val="00705376"/>
    <w:rsid w:val="00705719"/>
    <w:rsid w:val="00712A53"/>
    <w:rsid w:val="00714F3F"/>
    <w:rsid w:val="00717B95"/>
    <w:rsid w:val="00720178"/>
    <w:rsid w:val="00723E01"/>
    <w:rsid w:val="007274A9"/>
    <w:rsid w:val="0073646C"/>
    <w:rsid w:val="007378F4"/>
    <w:rsid w:val="00743DD9"/>
    <w:rsid w:val="007462CA"/>
    <w:rsid w:val="00750258"/>
    <w:rsid w:val="00751D35"/>
    <w:rsid w:val="00754DD2"/>
    <w:rsid w:val="00756F7E"/>
    <w:rsid w:val="00777677"/>
    <w:rsid w:val="00792F49"/>
    <w:rsid w:val="00794926"/>
    <w:rsid w:val="00797896"/>
    <w:rsid w:val="007A74D4"/>
    <w:rsid w:val="007D32AF"/>
    <w:rsid w:val="007E00FE"/>
    <w:rsid w:val="007F3AE6"/>
    <w:rsid w:val="007F48E2"/>
    <w:rsid w:val="00806FCD"/>
    <w:rsid w:val="008130E2"/>
    <w:rsid w:val="008138B8"/>
    <w:rsid w:val="00832912"/>
    <w:rsid w:val="008335FF"/>
    <w:rsid w:val="00833F40"/>
    <w:rsid w:val="00861117"/>
    <w:rsid w:val="00863583"/>
    <w:rsid w:val="008768F7"/>
    <w:rsid w:val="00882FDF"/>
    <w:rsid w:val="00883C79"/>
    <w:rsid w:val="00883ECB"/>
    <w:rsid w:val="00891E8B"/>
    <w:rsid w:val="008A3CB0"/>
    <w:rsid w:val="008A3CFA"/>
    <w:rsid w:val="008C34EE"/>
    <w:rsid w:val="008D30D7"/>
    <w:rsid w:val="008D7EBE"/>
    <w:rsid w:val="008E1F1A"/>
    <w:rsid w:val="008E369D"/>
    <w:rsid w:val="008E44AE"/>
    <w:rsid w:val="008E4A3E"/>
    <w:rsid w:val="009142AD"/>
    <w:rsid w:val="009155C5"/>
    <w:rsid w:val="00916899"/>
    <w:rsid w:val="00931721"/>
    <w:rsid w:val="00942461"/>
    <w:rsid w:val="00950788"/>
    <w:rsid w:val="0096415A"/>
    <w:rsid w:val="009653EF"/>
    <w:rsid w:val="00970512"/>
    <w:rsid w:val="009812FF"/>
    <w:rsid w:val="009825A5"/>
    <w:rsid w:val="00992E0F"/>
    <w:rsid w:val="009B5785"/>
    <w:rsid w:val="009B6917"/>
    <w:rsid w:val="009B7A8C"/>
    <w:rsid w:val="009C45DF"/>
    <w:rsid w:val="009D4C45"/>
    <w:rsid w:val="009F1E3D"/>
    <w:rsid w:val="00A15176"/>
    <w:rsid w:val="00A50DAF"/>
    <w:rsid w:val="00A50E8D"/>
    <w:rsid w:val="00A63EB7"/>
    <w:rsid w:val="00A662B5"/>
    <w:rsid w:val="00A73660"/>
    <w:rsid w:val="00A80572"/>
    <w:rsid w:val="00A83AAC"/>
    <w:rsid w:val="00A95447"/>
    <w:rsid w:val="00AB208C"/>
    <w:rsid w:val="00AB3BA0"/>
    <w:rsid w:val="00AD0D98"/>
    <w:rsid w:val="00AD3D35"/>
    <w:rsid w:val="00AD4F68"/>
    <w:rsid w:val="00AE0FE1"/>
    <w:rsid w:val="00AE4A3B"/>
    <w:rsid w:val="00AE7CD4"/>
    <w:rsid w:val="00AF1D06"/>
    <w:rsid w:val="00B00CAF"/>
    <w:rsid w:val="00B03084"/>
    <w:rsid w:val="00B121FD"/>
    <w:rsid w:val="00B123FD"/>
    <w:rsid w:val="00B1411A"/>
    <w:rsid w:val="00B14F50"/>
    <w:rsid w:val="00B241EB"/>
    <w:rsid w:val="00B27C15"/>
    <w:rsid w:val="00B57800"/>
    <w:rsid w:val="00B57EE9"/>
    <w:rsid w:val="00B6351E"/>
    <w:rsid w:val="00B67FEE"/>
    <w:rsid w:val="00B720DF"/>
    <w:rsid w:val="00B8462C"/>
    <w:rsid w:val="00B85DEE"/>
    <w:rsid w:val="00B913E7"/>
    <w:rsid w:val="00B95991"/>
    <w:rsid w:val="00B97BFD"/>
    <w:rsid w:val="00BA140F"/>
    <w:rsid w:val="00BB3B1C"/>
    <w:rsid w:val="00BB460D"/>
    <w:rsid w:val="00BC158A"/>
    <w:rsid w:val="00BD26A1"/>
    <w:rsid w:val="00BD77EE"/>
    <w:rsid w:val="00BE1011"/>
    <w:rsid w:val="00BF0054"/>
    <w:rsid w:val="00C03A63"/>
    <w:rsid w:val="00C06021"/>
    <w:rsid w:val="00C074F0"/>
    <w:rsid w:val="00C11E11"/>
    <w:rsid w:val="00C21E1A"/>
    <w:rsid w:val="00C23DB0"/>
    <w:rsid w:val="00C3187D"/>
    <w:rsid w:val="00C31D1E"/>
    <w:rsid w:val="00C33A40"/>
    <w:rsid w:val="00C56A33"/>
    <w:rsid w:val="00C62C69"/>
    <w:rsid w:val="00C63F3A"/>
    <w:rsid w:val="00C64808"/>
    <w:rsid w:val="00C67151"/>
    <w:rsid w:val="00C71506"/>
    <w:rsid w:val="00C777A3"/>
    <w:rsid w:val="00C80234"/>
    <w:rsid w:val="00C97177"/>
    <w:rsid w:val="00CA40D4"/>
    <w:rsid w:val="00CA6E65"/>
    <w:rsid w:val="00CB0066"/>
    <w:rsid w:val="00CB2CE0"/>
    <w:rsid w:val="00CB3C3C"/>
    <w:rsid w:val="00CC6621"/>
    <w:rsid w:val="00CF3DFF"/>
    <w:rsid w:val="00CF7542"/>
    <w:rsid w:val="00D031E7"/>
    <w:rsid w:val="00D12F53"/>
    <w:rsid w:val="00D1671D"/>
    <w:rsid w:val="00D226CA"/>
    <w:rsid w:val="00D27F08"/>
    <w:rsid w:val="00D45A0B"/>
    <w:rsid w:val="00D50567"/>
    <w:rsid w:val="00D740B6"/>
    <w:rsid w:val="00D75A0F"/>
    <w:rsid w:val="00D767B1"/>
    <w:rsid w:val="00DA1F3A"/>
    <w:rsid w:val="00DA2154"/>
    <w:rsid w:val="00DA23AC"/>
    <w:rsid w:val="00DA2665"/>
    <w:rsid w:val="00DA4CEC"/>
    <w:rsid w:val="00DB6251"/>
    <w:rsid w:val="00DB7CFB"/>
    <w:rsid w:val="00DC1402"/>
    <w:rsid w:val="00DD5395"/>
    <w:rsid w:val="00DD61A2"/>
    <w:rsid w:val="00DD7601"/>
    <w:rsid w:val="00DE47E2"/>
    <w:rsid w:val="00DE66DC"/>
    <w:rsid w:val="00DF1AEF"/>
    <w:rsid w:val="00E04038"/>
    <w:rsid w:val="00E119DD"/>
    <w:rsid w:val="00E21D14"/>
    <w:rsid w:val="00E22DB5"/>
    <w:rsid w:val="00E26332"/>
    <w:rsid w:val="00E3165A"/>
    <w:rsid w:val="00E3790E"/>
    <w:rsid w:val="00E4481F"/>
    <w:rsid w:val="00E47E27"/>
    <w:rsid w:val="00E54DC2"/>
    <w:rsid w:val="00E56F68"/>
    <w:rsid w:val="00E635C4"/>
    <w:rsid w:val="00E712D5"/>
    <w:rsid w:val="00E73A58"/>
    <w:rsid w:val="00E834E5"/>
    <w:rsid w:val="00E96834"/>
    <w:rsid w:val="00EA28B3"/>
    <w:rsid w:val="00EA2E57"/>
    <w:rsid w:val="00EB05F8"/>
    <w:rsid w:val="00EC76FE"/>
    <w:rsid w:val="00ED73CA"/>
    <w:rsid w:val="00F015A7"/>
    <w:rsid w:val="00F019AD"/>
    <w:rsid w:val="00F05E84"/>
    <w:rsid w:val="00F224B9"/>
    <w:rsid w:val="00F34C63"/>
    <w:rsid w:val="00F506A5"/>
    <w:rsid w:val="00F53E22"/>
    <w:rsid w:val="00F5537C"/>
    <w:rsid w:val="00F62AC8"/>
    <w:rsid w:val="00F8104C"/>
    <w:rsid w:val="00F92004"/>
    <w:rsid w:val="00F940D9"/>
    <w:rsid w:val="00F974B2"/>
    <w:rsid w:val="00FA003A"/>
    <w:rsid w:val="00FA1AC2"/>
    <w:rsid w:val="00FA2070"/>
    <w:rsid w:val="00FA47CD"/>
    <w:rsid w:val="00FB0241"/>
    <w:rsid w:val="00FC3EF2"/>
    <w:rsid w:val="00FD0409"/>
    <w:rsid w:val="00FD0AF0"/>
    <w:rsid w:val="00FD3B23"/>
    <w:rsid w:val="00FD4186"/>
    <w:rsid w:val="00FD51B2"/>
    <w:rsid w:val="00FD5998"/>
    <w:rsid w:val="00FD62E0"/>
    <w:rsid w:val="00FD6C89"/>
    <w:rsid w:val="00FD6D56"/>
    <w:rsid w:val="00FE2832"/>
    <w:rsid w:val="00FF0102"/>
    <w:rsid w:val="00FF4A6B"/>
    <w:rsid w:val="00F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065C0"/>
  <w15:chartTrackingRefBased/>
  <w15:docId w15:val="{8E4380F0-74D9-4B88-86BA-F8AEC1BD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7F9B"/>
    <w:rPr>
      <w:lang w:eastAsia="es-ES"/>
    </w:rPr>
  </w:style>
  <w:style w:type="paragraph" w:styleId="Ttol1">
    <w:name w:val="heading 1"/>
    <w:basedOn w:val="Normal"/>
    <w:next w:val="Normal"/>
    <w:link w:val="Ttol1Car"/>
    <w:qFormat/>
    <w:rsid w:val="004C13B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6">
    <w:name w:val="heading 6"/>
    <w:basedOn w:val="Normal"/>
    <w:next w:val="Normal"/>
    <w:link w:val="Ttol6Car"/>
    <w:qFormat/>
    <w:rsid w:val="00227F9B"/>
    <w:pPr>
      <w:keepNext/>
      <w:outlineLvl w:val="5"/>
    </w:pPr>
    <w:rPr>
      <w:rFonts w:ascii="Arial" w:hAnsi="Arial" w:cs="Arial"/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uiPriority w:val="1"/>
    <w:unhideWhenUsed/>
  </w:style>
  <w:style w:type="paragraph" w:styleId="Capalera">
    <w:name w:val="header"/>
    <w:basedOn w:val="Normal"/>
    <w:rsid w:val="00C777A3"/>
    <w:pPr>
      <w:tabs>
        <w:tab w:val="center" w:pos="4252"/>
        <w:tab w:val="right" w:pos="8504"/>
      </w:tabs>
    </w:pPr>
    <w:rPr>
      <w:sz w:val="24"/>
      <w:szCs w:val="24"/>
    </w:rPr>
  </w:style>
  <w:style w:type="paragraph" w:styleId="Peu">
    <w:name w:val="footer"/>
    <w:basedOn w:val="Normal"/>
    <w:link w:val="PeuCar"/>
    <w:uiPriority w:val="99"/>
    <w:rsid w:val="00C777A3"/>
    <w:pPr>
      <w:tabs>
        <w:tab w:val="center" w:pos="4252"/>
        <w:tab w:val="right" w:pos="8504"/>
      </w:tabs>
    </w:pPr>
    <w:rPr>
      <w:sz w:val="24"/>
      <w:szCs w:val="24"/>
    </w:rPr>
  </w:style>
  <w:style w:type="character" w:customStyle="1" w:styleId="Ttol6Car">
    <w:name w:val="Títol 6 Car"/>
    <w:link w:val="Ttol6"/>
    <w:rsid w:val="00227F9B"/>
    <w:rPr>
      <w:rFonts w:ascii="Arial" w:hAnsi="Arial" w:cs="Arial"/>
      <w:b/>
      <w:bCs/>
      <w:sz w:val="22"/>
      <w:lang w:eastAsia="es-ES"/>
    </w:rPr>
  </w:style>
  <w:style w:type="paragraph" w:styleId="Textindependent2">
    <w:name w:val="Body Text 2"/>
    <w:basedOn w:val="Normal"/>
    <w:link w:val="Textindependent2Car"/>
    <w:rsid w:val="00227F9B"/>
    <w:pPr>
      <w:jc w:val="both"/>
    </w:pPr>
    <w:rPr>
      <w:rFonts w:ascii="Arial" w:hAnsi="Arial" w:cs="Arial"/>
      <w:sz w:val="22"/>
    </w:rPr>
  </w:style>
  <w:style w:type="character" w:customStyle="1" w:styleId="Textindependent2Car">
    <w:name w:val="Text independent 2 Car"/>
    <w:link w:val="Textindependent2"/>
    <w:rsid w:val="00227F9B"/>
    <w:rPr>
      <w:rFonts w:ascii="Arial" w:hAnsi="Arial" w:cs="Arial"/>
      <w:sz w:val="22"/>
      <w:lang w:eastAsia="es-ES"/>
    </w:rPr>
  </w:style>
  <w:style w:type="character" w:styleId="Enlla">
    <w:name w:val="Hyperlink"/>
    <w:rsid w:val="00C23DB0"/>
    <w:rPr>
      <w:color w:val="0000FF"/>
      <w:u w:val="single"/>
    </w:rPr>
  </w:style>
  <w:style w:type="paragraph" w:customStyle="1" w:styleId="Normal1">
    <w:name w:val="Normal+1"/>
    <w:basedOn w:val="Normal"/>
    <w:next w:val="Normal"/>
    <w:rsid w:val="00C23DB0"/>
    <w:pPr>
      <w:autoSpaceDE w:val="0"/>
      <w:autoSpaceDN w:val="0"/>
      <w:adjustRightInd w:val="0"/>
    </w:pPr>
    <w:rPr>
      <w:rFonts w:ascii="Arial" w:hAnsi="Arial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rsid w:val="004530E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4530E6"/>
    <w:rPr>
      <w:rFonts w:ascii="Tahoma" w:hAnsi="Tahoma" w:cs="Tahoma"/>
      <w:sz w:val="16"/>
      <w:szCs w:val="16"/>
      <w:lang w:eastAsia="es-ES"/>
    </w:rPr>
  </w:style>
  <w:style w:type="table" w:styleId="Taulaambquadrcula">
    <w:name w:val="Table Grid"/>
    <w:basedOn w:val="Taulanormal"/>
    <w:rsid w:val="00DC1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7E65"/>
    <w:pPr>
      <w:spacing w:before="100" w:beforeAutospacing="1" w:after="100" w:afterAutospacing="1"/>
    </w:pPr>
    <w:rPr>
      <w:sz w:val="24"/>
      <w:szCs w:val="24"/>
      <w:lang w:eastAsia="ca-ES"/>
    </w:rPr>
  </w:style>
  <w:style w:type="character" w:customStyle="1" w:styleId="PeuCar">
    <w:name w:val="Peu Car"/>
    <w:link w:val="Peu"/>
    <w:uiPriority w:val="99"/>
    <w:rsid w:val="00DA2154"/>
    <w:rPr>
      <w:sz w:val="24"/>
      <w:szCs w:val="24"/>
      <w:lang w:eastAsia="es-ES"/>
    </w:rPr>
  </w:style>
  <w:style w:type="paragraph" w:styleId="Textindependent3">
    <w:name w:val="Body Text 3"/>
    <w:basedOn w:val="Normal"/>
    <w:link w:val="Textindependent3Car"/>
    <w:rsid w:val="00565957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link w:val="Textindependent3"/>
    <w:rsid w:val="00565957"/>
    <w:rPr>
      <w:sz w:val="16"/>
      <w:szCs w:val="16"/>
      <w:lang w:eastAsia="es-ES"/>
    </w:rPr>
  </w:style>
  <w:style w:type="paragraph" w:customStyle="1" w:styleId="Sagniadetextindependent1">
    <w:name w:val="Sagnia de text independent1"/>
    <w:basedOn w:val="Normal"/>
    <w:link w:val="BodyTextIndentChar"/>
    <w:rsid w:val="008E44AE"/>
    <w:pPr>
      <w:suppressAutoHyphens/>
      <w:ind w:left="284"/>
      <w:jc w:val="center"/>
    </w:pPr>
    <w:rPr>
      <w:rFonts w:ascii="Arial" w:hAnsi="Arial" w:cs="Arial"/>
      <w:b/>
      <w:bCs/>
    </w:rPr>
  </w:style>
  <w:style w:type="character" w:customStyle="1" w:styleId="BodyTextIndentChar">
    <w:name w:val="Body Text Indent Char"/>
    <w:link w:val="Sagniadetextindependent1"/>
    <w:rsid w:val="008E44AE"/>
    <w:rPr>
      <w:rFonts w:ascii="Arial" w:hAnsi="Arial" w:cs="Arial"/>
      <w:b/>
      <w:bCs/>
      <w:lang w:eastAsia="es-ES"/>
    </w:rPr>
  </w:style>
  <w:style w:type="paragraph" w:styleId="Textindependent">
    <w:name w:val="Body Text"/>
    <w:basedOn w:val="Normal"/>
    <w:link w:val="TextindependentCar"/>
    <w:rsid w:val="00B8462C"/>
    <w:pPr>
      <w:spacing w:after="120"/>
    </w:pPr>
  </w:style>
  <w:style w:type="character" w:customStyle="1" w:styleId="TextindependentCar">
    <w:name w:val="Text independent Car"/>
    <w:link w:val="Textindependent"/>
    <w:rsid w:val="00B8462C"/>
    <w:rPr>
      <w:lang w:eastAsia="es-ES"/>
    </w:rPr>
  </w:style>
  <w:style w:type="paragraph" w:styleId="Sagniadetextindependent">
    <w:name w:val="Body Text Indent"/>
    <w:basedOn w:val="Normal"/>
    <w:link w:val="SagniadetextindependentCar"/>
    <w:rsid w:val="00005A32"/>
    <w:pPr>
      <w:spacing w:after="120"/>
      <w:ind w:left="283"/>
    </w:pPr>
    <w:rPr>
      <w:sz w:val="24"/>
      <w:szCs w:val="24"/>
    </w:rPr>
  </w:style>
  <w:style w:type="character" w:customStyle="1" w:styleId="SagniadetextindependentCar">
    <w:name w:val="Sagnia de text independent Car"/>
    <w:link w:val="Sagniadetextindependent"/>
    <w:rsid w:val="00005A32"/>
    <w:rPr>
      <w:sz w:val="24"/>
      <w:szCs w:val="24"/>
      <w:lang w:eastAsia="es-ES"/>
    </w:rPr>
  </w:style>
  <w:style w:type="character" w:customStyle="1" w:styleId="Ttol1Car">
    <w:name w:val="Títol 1 Car"/>
    <w:link w:val="Ttol1"/>
    <w:rsid w:val="004C13BF"/>
    <w:rPr>
      <w:rFonts w:ascii="Calibri Light" w:eastAsia="Times New Roman" w:hAnsi="Calibri Light" w:cs="Times New Roman"/>
      <w:b/>
      <w:bCs/>
      <w:kern w:val="32"/>
      <w:sz w:val="32"/>
      <w:szCs w:val="32"/>
      <w:lang w:eastAsia="es-ES"/>
    </w:rPr>
  </w:style>
  <w:style w:type="paragraph" w:styleId="Pargrafdellista">
    <w:name w:val="List Paragraph"/>
    <w:basedOn w:val="Normal"/>
    <w:uiPriority w:val="34"/>
    <w:qFormat/>
    <w:rsid w:val="00E47E27"/>
    <w:pPr>
      <w:ind w:left="720"/>
      <w:contextualSpacing/>
    </w:pPr>
  </w:style>
  <w:style w:type="character" w:styleId="Refernciadecomentari">
    <w:name w:val="annotation reference"/>
    <w:basedOn w:val="Lletraperdefectedelpargraf"/>
    <w:rsid w:val="00631CF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631CFA"/>
  </w:style>
  <w:style w:type="character" w:customStyle="1" w:styleId="TextdecomentariCar">
    <w:name w:val="Text de comentari Car"/>
    <w:basedOn w:val="Lletraperdefectedelpargraf"/>
    <w:link w:val="Textdecomentari"/>
    <w:rsid w:val="00631CFA"/>
    <w:rPr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631CF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631CFA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ie8r xmlns="f69b56b8-898b-490f-9462-2519a8cd8150" xsi:nil="true"/>
    <TaxCatchAll xmlns="188728ef-15fc-4d26-85c3-a1c39defad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20" ma:contentTypeDescription="Crea un document nou" ma:contentTypeScope="" ma:versionID="0bb106d3b50d211994e91a4ce6fcdc85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612f316846a6872b53c0b14c1e3cfe26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ie8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e8r" ma:index="20" nillable="true" ma:displayName="Número" ma:internalName="ie8r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af075c-ba80-4281-a247-42033ed6775e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EA745-B37E-4CE4-8A21-2A6EC5937B79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2.xml><?xml version="1.0" encoding="utf-8"?>
<ds:datastoreItem xmlns:ds="http://schemas.openxmlformats.org/officeDocument/2006/customXml" ds:itemID="{26B2DA48-64A1-42E5-9D79-AD040E2B3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95BA3-9076-473F-B1EA-1103DE7D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F59833-6862-413A-9893-768C242FC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Objecte:</vt:lpstr>
      <vt:lpstr>Objecte:</vt:lpstr>
    </vt:vector>
  </TitlesOfParts>
  <Company>x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Objecte:</dc:title>
  <dc:subject/>
  <dc:creator>Salome Santiago</dc:creator>
  <cp:keywords/>
  <cp:lastModifiedBy>Camañes Villagrasa, Maria Pilar</cp:lastModifiedBy>
  <cp:revision>56</cp:revision>
  <cp:lastPrinted>2018-05-07T09:06:00Z</cp:lastPrinted>
  <dcterms:created xsi:type="dcterms:W3CDTF">2024-11-06T12:46:00Z</dcterms:created>
  <dcterms:modified xsi:type="dcterms:W3CDTF">2026-07-09T12:03:00Z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0x0101004755412E1CB283409421A34478DDDF97</vt:lpwstr>
  </property>
  <property fmtid="{D5CDD505-2E9C-101B-9397-08002B2CF9AE}" pid="3" name="MediaServiceImageTags">
    <vt:lpwstr/>
  </property>
</Properties>
</file>